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征求意见稿反馈意见表</w:t>
      </w:r>
    </w:p>
    <w:tbl>
      <w:tblPr>
        <w:tblStyle w:val="5"/>
        <w:tblpPr w:leftFromText="180" w:rightFromText="180" w:vertAnchor="page" w:horzAnchor="page" w:tblpX="1692" w:tblpY="211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0"/>
        <w:gridCol w:w="186"/>
        <w:gridCol w:w="1875"/>
        <w:gridCol w:w="2259"/>
        <w:gridCol w:w="30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08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文件名称</w:t>
            </w:r>
          </w:p>
        </w:tc>
        <w:tc>
          <w:tcPr>
            <w:tcW w:w="6660" w:type="dxa"/>
            <w:gridSpan w:val="5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关于对《泗县安全生产委员会成员单位安全生产工作任务分工（征求意见稿）》和《泗县安全生产“十四五”规划（征求意见稿）》征求意见的通知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8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承办人姓名</w:t>
            </w:r>
          </w:p>
        </w:tc>
        <w:tc>
          <w:tcPr>
            <w:tcW w:w="2061" w:type="dxa"/>
            <w:gridSpan w:val="2"/>
          </w:tcPr>
          <w:p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06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主要负责人签名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8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章、条、款</w:t>
            </w: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修改意见</w:t>
            </w: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理由/依据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4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4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注：1.请结合职责范围，提出宝贵意见，</w:t>
      </w:r>
    </w:p>
    <w:p>
      <w:pPr>
        <w:spacing w:line="400" w:lineRule="exact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2.截止日期： 202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Calibri" w:hAnsi="Calibri" w:eastAsia="宋体" w:cs="Times New Roman"/>
          <w:sz w:val="28"/>
          <w:szCs w:val="28"/>
        </w:rPr>
        <w:t xml:space="preserve">年 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Calibri" w:hAnsi="Calibri" w:eastAsia="宋体" w:cs="Times New Roman"/>
          <w:sz w:val="28"/>
          <w:szCs w:val="28"/>
        </w:rPr>
        <w:t>月2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0</w:t>
      </w:r>
      <w:r>
        <w:rPr>
          <w:rFonts w:hint="eastAsia" w:ascii="Calibri" w:hAnsi="Calibri" w:eastAsia="宋体" w:cs="Times New Roman"/>
          <w:sz w:val="28"/>
          <w:szCs w:val="28"/>
        </w:rPr>
        <w:t>日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下午</w:t>
      </w: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</w:rPr>
        <w:t>下班前</w:t>
      </w:r>
    </w:p>
    <w:p>
      <w:pPr>
        <w:spacing w:line="400" w:lineRule="exact"/>
        <w:ind w:firstLine="560" w:firstLineChars="200"/>
        <w:rPr>
          <w:rFonts w:hint="default" w:ascii="仿宋" w:hAnsi="仿宋" w:eastAsia="宋体" w:cs="仿宋"/>
          <w:color w:val="00000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3.报送方式：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主要负责人</w:t>
      </w:r>
      <w:r>
        <w:rPr>
          <w:rFonts w:ascii="Calibri" w:hAnsi="Calibri" w:eastAsia="宋体" w:cs="Times New Roman"/>
        </w:rPr>
        <w:fldChar w:fldCharType="begin"/>
      </w:r>
      <w:r>
        <w:rPr>
          <w:rFonts w:ascii="Calibri" w:hAnsi="Calibri" w:eastAsia="宋体" w:cs="Times New Roman"/>
        </w:rPr>
        <w:instrText xml:space="preserve"> HYPERLINK "mailto:签字盖章扫描件发送1049447867@qq.com;" </w:instrText>
      </w:r>
      <w:r>
        <w:rPr>
          <w:rFonts w:ascii="Calibri" w:hAnsi="Calibri" w:eastAsia="宋体" w:cs="Times New Roman"/>
        </w:rPr>
        <w:fldChar w:fldCharType="separate"/>
      </w:r>
      <w:r>
        <w:rPr>
          <w:rStyle w:val="7"/>
          <w:rFonts w:hint="eastAsia" w:ascii="Times New Roman" w:hAnsi="Times New Roman"/>
          <w:b/>
          <w:bCs/>
          <w:color w:val="000000"/>
          <w:sz w:val="28"/>
          <w:szCs w:val="28"/>
          <w:u w:val="none"/>
        </w:rPr>
        <w:t>签字+盖章扫描件发送</w:t>
      </w:r>
      <w:r>
        <w:rPr>
          <w:rStyle w:val="7"/>
          <w:rFonts w:hint="eastAsia" w:ascii="Times New Roman" w:hAnsi="Times New Roman"/>
          <w:b/>
          <w:bCs/>
          <w:color w:val="000000"/>
          <w:sz w:val="28"/>
          <w:szCs w:val="28"/>
          <w:u w:val="none"/>
          <w:lang w:val="en-US" w:eastAsia="zh-CN"/>
        </w:rPr>
        <w:t>2366264315</w:t>
      </w:r>
      <w:r>
        <w:rPr>
          <w:rStyle w:val="7"/>
          <w:rFonts w:hint="eastAsia" w:ascii="Times New Roman" w:hAnsi="Times New Roman"/>
          <w:b/>
          <w:bCs/>
          <w:color w:val="000000"/>
          <w:sz w:val="28"/>
          <w:szCs w:val="28"/>
          <w:u w:val="none"/>
        </w:rPr>
        <w:t>@qq.com;</w:t>
      </w:r>
      <w:r>
        <w:rPr>
          <w:rStyle w:val="7"/>
          <w:rFonts w:hint="eastAsia" w:ascii="Times New Roman" w:hAnsi="Times New Roman"/>
          <w:b/>
          <w:bCs/>
          <w:color w:val="000000"/>
          <w:sz w:val="28"/>
          <w:szCs w:val="28"/>
          <w:u w:val="none"/>
        </w:rPr>
        <w:fldChar w:fldCharType="end"/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联系电话：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18133722711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NGRjMGIxOTZjNzdjYTViZjJlYmFmNDFjOTM5NTcifQ=="/>
  </w:docVars>
  <w:rsids>
    <w:rsidRoot w:val="00A67F78"/>
    <w:rsid w:val="00026B43"/>
    <w:rsid w:val="00184FAC"/>
    <w:rsid w:val="001B3DA6"/>
    <w:rsid w:val="001B71D1"/>
    <w:rsid w:val="002271B2"/>
    <w:rsid w:val="0024680B"/>
    <w:rsid w:val="00266A31"/>
    <w:rsid w:val="0033463A"/>
    <w:rsid w:val="003E4D8F"/>
    <w:rsid w:val="004549AD"/>
    <w:rsid w:val="0061367B"/>
    <w:rsid w:val="0072383C"/>
    <w:rsid w:val="00A67F78"/>
    <w:rsid w:val="00B16F10"/>
    <w:rsid w:val="00BF041D"/>
    <w:rsid w:val="00C46B7A"/>
    <w:rsid w:val="00E26391"/>
    <w:rsid w:val="00E67B23"/>
    <w:rsid w:val="00E90FE5"/>
    <w:rsid w:val="00EA25C2"/>
    <w:rsid w:val="00FC0DED"/>
    <w:rsid w:val="011A4CF5"/>
    <w:rsid w:val="01237628"/>
    <w:rsid w:val="02DF7DEC"/>
    <w:rsid w:val="044A6734"/>
    <w:rsid w:val="049B0717"/>
    <w:rsid w:val="04D268A5"/>
    <w:rsid w:val="082946FE"/>
    <w:rsid w:val="0DE81A14"/>
    <w:rsid w:val="0DFF42B4"/>
    <w:rsid w:val="0F42762A"/>
    <w:rsid w:val="0F5E21ED"/>
    <w:rsid w:val="1515781A"/>
    <w:rsid w:val="15A925FF"/>
    <w:rsid w:val="195172ED"/>
    <w:rsid w:val="1A250767"/>
    <w:rsid w:val="1FAA6413"/>
    <w:rsid w:val="21972CEF"/>
    <w:rsid w:val="248F61B9"/>
    <w:rsid w:val="2495203F"/>
    <w:rsid w:val="2C59237F"/>
    <w:rsid w:val="2F543DDB"/>
    <w:rsid w:val="32590E31"/>
    <w:rsid w:val="33137BFE"/>
    <w:rsid w:val="33F672EC"/>
    <w:rsid w:val="35903759"/>
    <w:rsid w:val="370D6B53"/>
    <w:rsid w:val="391E0776"/>
    <w:rsid w:val="3A140F68"/>
    <w:rsid w:val="3AC14AA4"/>
    <w:rsid w:val="3D2F2971"/>
    <w:rsid w:val="3ED04065"/>
    <w:rsid w:val="437319B5"/>
    <w:rsid w:val="4EDB03B7"/>
    <w:rsid w:val="50C8536A"/>
    <w:rsid w:val="55AD71D8"/>
    <w:rsid w:val="55FF6426"/>
    <w:rsid w:val="5608415A"/>
    <w:rsid w:val="56BF1C97"/>
    <w:rsid w:val="57FD7D2F"/>
    <w:rsid w:val="593343C5"/>
    <w:rsid w:val="5D5C27B7"/>
    <w:rsid w:val="614B457A"/>
    <w:rsid w:val="64F056D9"/>
    <w:rsid w:val="6B29629D"/>
    <w:rsid w:val="6CD85020"/>
    <w:rsid w:val="6DEA592D"/>
    <w:rsid w:val="6E4752C1"/>
    <w:rsid w:val="74517BD3"/>
    <w:rsid w:val="74AD1263"/>
    <w:rsid w:val="74F92681"/>
    <w:rsid w:val="774C799B"/>
    <w:rsid w:val="7AC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222</Characters>
  <Lines>1</Lines>
  <Paragraphs>1</Paragraphs>
  <TotalTime>2</TotalTime>
  <ScaleCrop>false</ScaleCrop>
  <LinksUpToDate>false</LinksUpToDate>
  <CharactersWithSpaces>225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且行且逝</cp:lastModifiedBy>
  <cp:lastPrinted>2022-03-22T01:13:00Z</cp:lastPrinted>
  <dcterms:modified xsi:type="dcterms:W3CDTF">2023-03-20T06:05:21Z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3393B1D94A004567B605C55B7AB50CAD_13</vt:lpwstr>
  </property>
</Properties>
</file>