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新魏" w:hAnsi="新宋体" w:eastAsia="华文新魏" w:cs="Times New Roman"/>
          <w:outline/>
          <w:color w:val="CC0000"/>
          <w:spacing w:val="-40"/>
          <w:kern w:val="2"/>
          <w:sz w:val="108"/>
          <w:szCs w:val="108"/>
          <w:lang w:val="en-US" w:eastAsia="zh-CN" w:bidi="ar-S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hint="eastAsia" w:ascii="华文新魏" w:hAnsi="新宋体" w:eastAsia="华文新魏" w:cs="Times New Roman"/>
          <w:outline/>
          <w:color w:val="CC0000"/>
          <w:spacing w:val="-40"/>
          <w:kern w:val="2"/>
          <w:sz w:val="108"/>
          <w:szCs w:val="108"/>
          <w:lang w:val="en-US" w:eastAsia="zh-CN" w:bidi="ar-S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气象信息专报</w:t>
      </w:r>
    </w:p>
    <w:p>
      <w:pPr>
        <w:spacing w:line="320" w:lineRule="exact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sz w:val="32"/>
          <w:szCs w:val="32"/>
        </w:rPr>
        <w:t>〔20</w:t>
      </w:r>
      <w:r>
        <w:rPr>
          <w:rFonts w:ascii="仿宋" w:hAnsi="仿宋" w:eastAsia="仿宋" w:cs="仿宋"/>
          <w:b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32"/>
          <w:szCs w:val="32"/>
        </w:rPr>
        <w:t>〕第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b/>
          <w:sz w:val="32"/>
          <w:szCs w:val="32"/>
        </w:rPr>
        <w:t>期</w:t>
      </w:r>
    </w:p>
    <w:p>
      <w:pPr>
        <w:jc w:val="both"/>
        <w:rPr>
          <w:rFonts w:hint="eastAsia" w:ascii="楷体" w:hAnsi="楷体" w:eastAsia="仿宋" w:cs="楷体"/>
          <w:b/>
          <w:bCs/>
          <w:color w:val="006699"/>
          <w:spacing w:val="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6699"/>
          <w:spacing w:val="12"/>
          <w:sz w:val="28"/>
          <w:szCs w:val="28"/>
          <w:lang w:eastAsia="zh-CN"/>
        </w:rPr>
        <w:t>泗县</w:t>
      </w:r>
      <w:r>
        <w:rPr>
          <w:rFonts w:hint="eastAsia" w:ascii="仿宋" w:hAnsi="仿宋" w:eastAsia="仿宋" w:cs="仿宋"/>
          <w:b/>
          <w:bCs/>
          <w:color w:val="006699"/>
          <w:spacing w:val="12"/>
          <w:sz w:val="28"/>
          <w:szCs w:val="28"/>
        </w:rPr>
        <w:t xml:space="preserve">气象局 </w:t>
      </w:r>
      <w:r>
        <w:rPr>
          <w:rFonts w:hint="eastAsia" w:ascii="仿宋" w:hAnsi="仿宋" w:eastAsia="仿宋" w:cs="仿宋"/>
          <w:b/>
          <w:bCs/>
          <w:color w:val="006699"/>
          <w:spacing w:val="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bCs/>
          <w:color w:val="006699"/>
          <w:spacing w:val="12"/>
          <w:sz w:val="28"/>
          <w:szCs w:val="28"/>
        </w:rPr>
        <w:t xml:space="preserve"> 202</w:t>
      </w:r>
      <w:r>
        <w:rPr>
          <w:rFonts w:hint="eastAsia" w:ascii="仿宋" w:hAnsi="仿宋" w:eastAsia="仿宋" w:cs="仿宋"/>
          <w:b/>
          <w:bCs/>
          <w:color w:val="006699"/>
          <w:spacing w:val="12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6699"/>
          <w:spacing w:val="12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color w:val="006699"/>
          <w:spacing w:val="12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color w:val="006699"/>
          <w:spacing w:val="12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color w:val="006699"/>
          <w:spacing w:val="12"/>
          <w:sz w:val="28"/>
          <w:szCs w:val="28"/>
          <w:lang w:val="en-US" w:eastAsia="zh-CN"/>
        </w:rPr>
        <w:t>06</w:t>
      </w:r>
      <w:r>
        <w:rPr>
          <w:rFonts w:hint="eastAsia" w:ascii="仿宋" w:hAnsi="仿宋" w:eastAsia="仿宋" w:cs="仿宋"/>
          <w:b/>
          <w:bCs/>
          <w:color w:val="006699"/>
          <w:spacing w:val="12"/>
          <w:sz w:val="28"/>
          <w:szCs w:val="28"/>
        </w:rPr>
        <w:t xml:space="preserve">日 </w:t>
      </w:r>
      <w:r>
        <w:rPr>
          <w:rFonts w:hint="eastAsia" w:ascii="仿宋" w:hAnsi="仿宋" w:eastAsia="仿宋" w:cs="仿宋"/>
          <w:b/>
          <w:bCs/>
          <w:color w:val="006699"/>
          <w:spacing w:val="12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6699"/>
          <w:spacing w:val="1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6699"/>
          <w:spacing w:val="1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olor w:val="006699"/>
          <w:spacing w:val="12"/>
          <w:sz w:val="28"/>
          <w:szCs w:val="28"/>
        </w:rPr>
        <w:t>签发人：</w:t>
      </w:r>
      <w:r>
        <w:rPr>
          <w:rFonts w:hint="eastAsia" w:ascii="仿宋" w:hAnsi="仿宋" w:eastAsia="仿宋" w:cs="仿宋"/>
          <w:b/>
          <w:bCs/>
          <w:color w:val="006699"/>
          <w:spacing w:val="12"/>
          <w:sz w:val="28"/>
          <w:szCs w:val="28"/>
          <w:lang w:eastAsia="zh-CN"/>
        </w:rPr>
        <w:t>孙聪玲</w:t>
      </w:r>
    </w:p>
    <w:p>
      <w:pPr>
        <w:spacing w:line="240" w:lineRule="exact"/>
        <w:jc w:val="center"/>
        <w:rPr>
          <w:rFonts w:hint="eastAsia" w:ascii="方正小标宋简体" w:hAnsi="黑体" w:eastAsia="方正小标宋简体" w:cs="宋体"/>
          <w:b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方正小标宋简体"/>
          <w:b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1905</wp:posOffset>
                </wp:positionV>
                <wp:extent cx="5723255" cy="6985"/>
                <wp:effectExtent l="0" t="19050" r="10795" b="3111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3255" cy="698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CC33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-5.25pt;margin-top:0.15pt;height:0.55pt;width:450.65pt;z-index:251659264;mso-width-relative:page;mso-height-relative:page;" filled="f" stroked="t" coordsize="21600,21600" o:gfxdata="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+raVzVAAAA&#10;BgEAAA8AAAAAAAAAAQAgAAAAIgAAAGRycy9kb3ducmV2LnhtbFBLAQIUABQAAAAIAIdO4kCF9dNi&#10;5wEAAOcDAAAOAAAAAAAAAAEAIAAAACQBAABkcnMvZTJvRG9jLnhtbFBLBQYAAAAABgAGAFkBAAB9&#10;BQAAAAA=&#10;">
                <v:fill on="f" focussize="0,0"/>
                <v:stroke weight="3pt" color="#CC33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简体" w:hAnsi="黑体" w:eastAsia="方正小标宋简体" w:cs="宋体"/>
          <w:b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宋体"/>
          <w:b/>
          <w:kern w:val="0"/>
          <w:sz w:val="44"/>
          <w:szCs w:val="44"/>
          <w:lang w:val="en-US" w:eastAsia="zh-CN"/>
        </w:rPr>
        <w:t>未来一周我县云系多变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320" w:lineRule="exact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pacing w:val="12"/>
          <w:w w:val="9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12"/>
          <w:w w:val="90"/>
          <w:sz w:val="32"/>
          <w:szCs w:val="32"/>
          <w:lang w:val="en-US" w:eastAsia="zh-CN"/>
        </w:rPr>
        <w:t>天气实况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9月30日8时至10月6日8时，我县</w:t>
      </w:r>
      <w:bookmarkStart w:id="0" w:name="_GoBack"/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有24个站点出现降水</w:t>
      </w:r>
      <w:bookmarkEnd w:id="0"/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。9月30-10月6日全县平均气温为20℃左右。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81120" cy="4180205"/>
            <wp:effectExtent l="0" t="0" r="5080" b="1079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81120" cy="4180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8" w:beforeLines="25" w:line="540" w:lineRule="exact"/>
        <w:jc w:val="center"/>
        <w:rPr>
          <w:rFonts w:hint="default" w:ascii="仿宋_GB2312"/>
          <w:bCs/>
          <w:sz w:val="28"/>
          <w:szCs w:val="32"/>
          <w:lang w:val="en-US" w:eastAsia="zh-CN"/>
        </w:rPr>
      </w:pPr>
      <w:r>
        <w:rPr>
          <w:rFonts w:hint="eastAsia" w:ascii="仿宋_GB2312"/>
          <w:bCs/>
          <w:sz w:val="28"/>
          <w:szCs w:val="32"/>
          <w:lang w:val="en-US" w:eastAsia="zh-CN"/>
        </w:rPr>
        <w:t>图1 9月30日8时至10月6日8时全县降水量实况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320" w:lineRule="exact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pacing w:val="12"/>
          <w:w w:val="9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12"/>
          <w:w w:val="90"/>
          <w:sz w:val="32"/>
          <w:szCs w:val="32"/>
          <w:lang w:val="en-US" w:eastAsia="zh-CN"/>
        </w:rPr>
        <w:t>二、天气趋势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8" w:beforeLines="25" w:line="5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根据最新气象资料分析，未来一周，亚洲中纬度环流平直，今年14号台风“小犬”在我国东南沿海活动。我县云系多变，无明显降水。今天白天到夜里，我县阴天有小雨。受冷空气影响，我县气温逐渐下降，日最高气温25℃以下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8" w:beforeLines="25" w:line="5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未来一周最高气温23～25℃，最低气温10～12℃。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8" w:beforeLines="25" w:line="5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具体预报如下：</w:t>
      </w:r>
    </w:p>
    <w:tbl>
      <w:tblPr>
        <w:tblStyle w:val="18"/>
        <w:tblW w:w="92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200"/>
        <w:gridCol w:w="1272"/>
        <w:gridCol w:w="1164"/>
        <w:gridCol w:w="1224"/>
        <w:gridCol w:w="1260"/>
        <w:gridCol w:w="1212"/>
        <w:gridCol w:w="12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/>
                <w:kern w:val="0"/>
                <w:szCs w:val="32"/>
              </w:rPr>
            </w:pPr>
            <w:r>
              <w:rPr>
                <w:rFonts w:hint="eastAsia" w:ascii="宋体" w:hAnsi="宋体" w:eastAsia="宋体" w:cs="黑体"/>
                <w:b/>
                <w:sz w:val="24"/>
              </w:rPr>
              <w:t>日期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b/>
                <w:sz w:val="24"/>
              </w:rPr>
            </w:pPr>
            <w:r>
              <w:rPr>
                <w:rFonts w:hint="eastAsia" w:ascii="宋体" w:hAnsi="宋体" w:eastAsia="宋体" w:cs="黑体"/>
                <w:b/>
                <w:sz w:val="24"/>
                <w:lang w:val="en-US" w:eastAsia="zh-CN"/>
              </w:rPr>
              <w:t>10月7日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b/>
                <w:sz w:val="24"/>
              </w:rPr>
            </w:pPr>
            <w:r>
              <w:rPr>
                <w:rFonts w:hint="eastAsia" w:ascii="宋体" w:hAnsi="宋体" w:eastAsia="宋体" w:cs="黑体"/>
                <w:b/>
                <w:sz w:val="24"/>
                <w:lang w:val="en-US" w:eastAsia="zh-CN"/>
              </w:rPr>
              <w:t>10月8日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b/>
                <w:sz w:val="24"/>
              </w:rPr>
            </w:pPr>
            <w:r>
              <w:rPr>
                <w:rFonts w:hint="eastAsia" w:ascii="宋体" w:hAnsi="宋体" w:eastAsia="宋体" w:cs="黑体"/>
                <w:b/>
                <w:sz w:val="24"/>
                <w:lang w:val="en-US" w:eastAsia="zh-CN"/>
              </w:rPr>
              <w:t>10月9日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b/>
                <w:sz w:val="24"/>
              </w:rPr>
            </w:pPr>
            <w:r>
              <w:rPr>
                <w:rFonts w:hint="eastAsia" w:ascii="宋体" w:hAnsi="宋体" w:eastAsia="宋体" w:cs="黑体"/>
                <w:b/>
                <w:sz w:val="24"/>
                <w:lang w:val="en-US" w:eastAsia="zh-CN"/>
              </w:rPr>
              <w:t>10月10日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b/>
                <w:sz w:val="24"/>
              </w:rPr>
            </w:pPr>
            <w:r>
              <w:rPr>
                <w:rFonts w:hint="eastAsia" w:ascii="宋体" w:hAnsi="宋体" w:eastAsia="宋体" w:cs="黑体"/>
                <w:b/>
                <w:sz w:val="24"/>
                <w:lang w:val="en-US" w:eastAsia="zh-CN"/>
              </w:rPr>
              <w:t>10月11日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b/>
                <w:sz w:val="24"/>
              </w:rPr>
            </w:pPr>
            <w:r>
              <w:rPr>
                <w:rFonts w:hint="eastAsia" w:ascii="宋体" w:hAnsi="宋体" w:eastAsia="宋体" w:cs="黑体"/>
                <w:b/>
                <w:sz w:val="24"/>
                <w:lang w:val="en-US" w:eastAsia="zh-CN"/>
              </w:rPr>
              <w:t>10月12日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b/>
                <w:sz w:val="24"/>
              </w:rPr>
            </w:pPr>
            <w:r>
              <w:rPr>
                <w:rFonts w:hint="eastAsia" w:ascii="宋体" w:hAnsi="宋体" w:eastAsia="宋体" w:cs="黑体"/>
                <w:b/>
                <w:sz w:val="24"/>
                <w:lang w:val="en-US" w:eastAsia="zh-CN"/>
              </w:rPr>
              <w:t>10月13日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/>
                <w:kern w:val="0"/>
                <w:szCs w:val="32"/>
              </w:rPr>
            </w:pPr>
            <w:r>
              <w:rPr>
                <w:rFonts w:hint="eastAsia" w:ascii="宋体" w:hAnsi="宋体" w:eastAsia="宋体" w:cs="黑体"/>
                <w:b/>
                <w:sz w:val="24"/>
              </w:rPr>
              <w:t>星期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b/>
                <w:sz w:val="24"/>
              </w:rPr>
            </w:pPr>
            <w:r>
              <w:rPr>
                <w:rFonts w:hint="eastAsia" w:ascii="宋体" w:hAnsi="宋体" w:eastAsia="宋体" w:cs="黑体"/>
                <w:b/>
                <w:sz w:val="24"/>
              </w:rPr>
              <w:t>六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b/>
                <w:sz w:val="24"/>
              </w:rPr>
            </w:pPr>
            <w:r>
              <w:rPr>
                <w:rFonts w:hint="eastAsia" w:ascii="宋体" w:hAnsi="宋体" w:eastAsia="宋体" w:cs="黑体"/>
                <w:b/>
                <w:sz w:val="24"/>
              </w:rPr>
              <w:t>日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b/>
                <w:sz w:val="24"/>
              </w:rPr>
            </w:pPr>
            <w:r>
              <w:rPr>
                <w:rFonts w:hint="eastAsia" w:ascii="宋体" w:hAnsi="宋体" w:eastAsia="宋体" w:cs="黑体"/>
                <w:b/>
                <w:sz w:val="24"/>
                <w:lang w:val="en-US" w:eastAsia="zh-CN"/>
              </w:rPr>
              <w:t>一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b/>
                <w:sz w:val="24"/>
              </w:rPr>
            </w:pPr>
            <w:r>
              <w:rPr>
                <w:rFonts w:hint="eastAsia" w:ascii="宋体" w:hAnsi="宋体" w:eastAsia="宋体" w:cs="黑体"/>
                <w:b/>
                <w:sz w:val="24"/>
                <w:lang w:val="en-US" w:eastAsia="zh-CN"/>
              </w:rPr>
              <w:t>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黑体"/>
                <w:b/>
                <w:sz w:val="24"/>
                <w:lang w:val="en-US" w:eastAsia="zh-CN"/>
              </w:rPr>
              <w:t>三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黑体"/>
                <w:b/>
                <w:sz w:val="24"/>
                <w:lang w:val="en-US" w:eastAsia="zh-CN"/>
              </w:rPr>
              <w:t>四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黑体"/>
                <w:b/>
                <w:sz w:val="24"/>
                <w:lang w:val="en-US" w:eastAsia="zh-CN"/>
              </w:rPr>
              <w:t>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/>
                <w:kern w:val="0"/>
                <w:szCs w:val="32"/>
              </w:rPr>
            </w:pPr>
            <w:r>
              <w:rPr>
                <w:rFonts w:hint="eastAsia" w:ascii="宋体" w:hAnsi="宋体" w:eastAsia="宋体" w:cs="黑体"/>
                <w:b/>
                <w:sz w:val="24"/>
              </w:rPr>
              <w:t>天气</w:t>
            </w:r>
          </w:p>
        </w:tc>
        <w:tc>
          <w:tcPr>
            <w:tcW w:w="12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黑体"/>
                <w:b/>
                <w:sz w:val="24"/>
                <w:lang w:eastAsia="zh-CN"/>
              </w:rPr>
              <w:t>阴天转多云</w:t>
            </w:r>
          </w:p>
        </w:tc>
        <w:tc>
          <w:tcPr>
            <w:tcW w:w="12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黑体"/>
                <w:b/>
                <w:sz w:val="24"/>
                <w:lang w:val="en-US" w:eastAsia="zh-CN"/>
              </w:rPr>
              <w:t>多云转阴天</w:t>
            </w:r>
          </w:p>
        </w:tc>
        <w:tc>
          <w:tcPr>
            <w:tcW w:w="11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黑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sz w:val="24"/>
                <w:lang w:val="en-US" w:eastAsia="zh-CN"/>
              </w:rPr>
              <w:t>阴天</w:t>
            </w:r>
          </w:p>
        </w:tc>
        <w:tc>
          <w:tcPr>
            <w:tcW w:w="122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黑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sz w:val="24"/>
                <w:lang w:val="en-US" w:eastAsia="zh-CN"/>
              </w:rPr>
              <w:t>阴天到多云</w:t>
            </w:r>
          </w:p>
        </w:tc>
        <w:tc>
          <w:tcPr>
            <w:tcW w:w="12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黑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sz w:val="24"/>
                <w:lang w:val="en-US" w:eastAsia="zh-CN"/>
              </w:rPr>
              <w:t>多云到晴天</w:t>
            </w:r>
          </w:p>
        </w:tc>
        <w:tc>
          <w:tcPr>
            <w:tcW w:w="121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黑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sz w:val="24"/>
                <w:lang w:val="en-US" w:eastAsia="zh-CN"/>
              </w:rPr>
              <w:t>阴天</w:t>
            </w:r>
          </w:p>
        </w:tc>
        <w:tc>
          <w:tcPr>
            <w:tcW w:w="122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黑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sz w:val="24"/>
                <w:lang w:val="en-US" w:eastAsia="zh-CN"/>
              </w:rPr>
              <w:t>多云到晴天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320" w:lineRule="exact"/>
        <w:jc w:val="both"/>
        <w:textAlignment w:val="auto"/>
        <w:rPr>
          <w:rFonts w:hint="default" w:ascii="黑体" w:hAnsi="黑体" w:eastAsia="黑体" w:cs="黑体"/>
          <w:b/>
          <w:bCs/>
          <w:color w:val="auto"/>
          <w:spacing w:val="12"/>
          <w:w w:val="9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12"/>
          <w:w w:val="90"/>
          <w:sz w:val="32"/>
          <w:szCs w:val="32"/>
          <w:lang w:val="en-US" w:eastAsia="zh-CN"/>
        </w:rPr>
        <w:t>三、关注与建议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1、秋粮尚未收获的田块须抓紧最近无雨的有利条件抢收晾晒，确保颗粒归仓。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2、已收获田块应及时腾茬整地，为冬小麦播种做好准备。</w:t>
      </w:r>
    </w:p>
    <w:p>
      <w:pPr>
        <w:spacing w:line="480" w:lineRule="exac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26"/>
          <w:szCs w:val="26"/>
        </w:rPr>
        <w:t>制作:</w:t>
      </w:r>
      <w:r>
        <w:rPr>
          <w:rFonts w:hint="eastAsia" w:ascii="仿宋" w:hAnsi="仿宋" w:eastAsia="仿宋" w:cs="仿宋"/>
          <w:sz w:val="26"/>
          <w:szCs w:val="26"/>
          <w:lang w:eastAsia="zh-CN"/>
        </w:rPr>
        <w:t>谢雨桐</w:t>
      </w:r>
      <w:r>
        <w:rPr>
          <w:rFonts w:hint="eastAsia" w:ascii="仿宋" w:hAnsi="仿宋" w:eastAsia="仿宋" w:cs="仿宋"/>
          <w:sz w:val="26"/>
          <w:szCs w:val="26"/>
        </w:rPr>
        <w:t xml:space="preserve">              校审：</w:t>
      </w:r>
      <w:r>
        <w:rPr>
          <w:rFonts w:hint="eastAsia" w:ascii="仿宋" w:hAnsi="仿宋" w:eastAsia="仿宋" w:cs="仿宋"/>
          <w:sz w:val="26"/>
          <w:szCs w:val="26"/>
          <w:lang w:eastAsia="zh-CN"/>
        </w:rPr>
        <w:t>李瑞</w:t>
      </w:r>
      <w:r>
        <w:rPr>
          <w:rFonts w:hint="eastAsia" w:ascii="仿宋" w:hAnsi="仿宋" w:eastAsia="仿宋" w:cs="仿宋"/>
          <w:sz w:val="26"/>
          <w:szCs w:val="26"/>
        </w:rPr>
        <w:t xml:space="preserve">          </w:t>
      </w:r>
      <w:r>
        <w:rPr>
          <w:rFonts w:hint="eastAsia" w:ascii="仿宋" w:hAnsi="仿宋" w:eastAsia="仿宋" w:cs="仿宋"/>
          <w:sz w:val="26"/>
          <w:szCs w:val="2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6"/>
          <w:szCs w:val="26"/>
        </w:rPr>
        <w:t xml:space="preserve"> 联系电话：</w: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386080</wp:posOffset>
                </wp:positionV>
                <wp:extent cx="5829300" cy="1270"/>
                <wp:effectExtent l="0" t="0" r="0" b="0"/>
                <wp:wrapSquare wrapText="bothSides"/>
                <wp:docPr id="2" name="Line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127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86" o:spid="_x0000_s1026" o:spt="20" style="position:absolute;left:0pt;flip:y;margin-left:-0.65pt;margin-top:30.4pt;height:0.1pt;width:459pt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20EsvWAAAACAEAAA8AAAAAAAAAAQAgAAAAIgAA&#10;AGRycy9kb3ducmV2LnhtbFBLAQIUABQAAAAIAIdO4kBmEAjrCgIAADcEAAAOAAAAAAAAAAEAIAAA&#10;ACUBAABkcnMvZTJvRG9jLnhtbFBLBQYAAAAABgAGAFkBAAChBQAAAAA=&#10;">
                <v:fill on="f" focussize="0,0"/>
                <v:stroke color="#000000 [3200]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eastAsia" w:ascii="仿宋" w:hAnsi="仿宋" w:eastAsia="仿宋" w:cs="仿宋"/>
          <w:sz w:val="26"/>
          <w:szCs w:val="26"/>
        </w:rPr>
        <w:t>7022416</w:t>
      </w:r>
      <w:r>
        <w:rPr>
          <w:rFonts w:hint="eastAsia" w:ascii="仿宋" w:hAnsi="仿宋" w:eastAsia="仿宋" w:cs="仿宋"/>
          <w:color w:val="808080"/>
          <w:sz w:val="32"/>
          <w:szCs w:val="32"/>
        </w:rPr>
        <w:t xml:space="preserve">  </w:t>
      </w:r>
    </w:p>
    <w:p>
      <w:pPr>
        <w:spacing w:line="560" w:lineRule="exact"/>
        <w:ind w:right="6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报：县委 县人大 县政府 县政协</w:t>
      </w:r>
    </w:p>
    <w:p>
      <w:pPr>
        <w:spacing w:line="400" w:lineRule="exact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587375</wp:posOffset>
                </wp:positionV>
                <wp:extent cx="5829300" cy="18415"/>
                <wp:effectExtent l="0" t="4445" r="0" b="5715"/>
                <wp:wrapSquare wrapText="bothSides"/>
                <wp:docPr id="3" name="Line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1841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87" o:spid="_x0000_s1026" o:spt="20" style="position:absolute;left:0pt;margin-left:4.1pt;margin-top:46.25pt;height:1.45pt;width:459pt;mso-wrap-distance-bottom:0pt;mso-wrap-distance-left:9pt;mso-wrap-distance-right:9pt;mso-wrap-distance-top:0pt;z-index:251661312;mso-width-relative:page;mso-height-relative:page;" filled="f" stroked="t" coordsize="21600,21600" o:gfxdata="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9MByNUAAAAHAQAADwAAAAAAAAABACAAAAAiAAAAZHJzL2Rv&#10;d25yZXYueG1sUEsBAhQAFAAAAAgAh07iQHCEwJwEAgAALgQAAA4AAAAAAAAAAQAgAAAAJAEAAGRy&#10;cy9lMm9Eb2MueG1sUEsFBgAAAAAGAAYAWQEAAJoFAAAAAA==&#10;">
                <v:fill on="f" focussize="0,0"/>
                <v:stroke color="#000000 [3200]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w:t>抄：县应急</w:t>
      </w:r>
      <w:r>
        <w:rPr>
          <w:rFonts w:hint="eastAsia" w:ascii="宋体" w:hAnsi="宋体"/>
          <w:b/>
          <w:sz w:val="28"/>
          <w:szCs w:val="28"/>
          <w:lang w:eastAsia="zh-CN"/>
        </w:rPr>
        <w:t>局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  <w:lang w:eastAsia="zh-CN"/>
        </w:rPr>
        <w:t>县防办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县农</w:t>
      </w:r>
      <w:r>
        <w:rPr>
          <w:rFonts w:hint="eastAsia" w:ascii="宋体" w:hAnsi="宋体"/>
          <w:b/>
          <w:sz w:val="28"/>
          <w:szCs w:val="28"/>
          <w:lang w:eastAsia="zh-CN"/>
        </w:rPr>
        <w:t>业农村局</w:t>
      </w:r>
      <w:r>
        <w:rPr>
          <w:rFonts w:hint="eastAsia" w:ascii="宋体" w:hAnsi="宋体"/>
          <w:b/>
          <w:sz w:val="28"/>
          <w:szCs w:val="28"/>
        </w:rPr>
        <w:t xml:space="preserve"> 县水利局 县交通局 县城管局等相关部门</w:t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440" w:right="1531" w:bottom="1440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2"/>
        <w:sz w:val="30"/>
        <w:szCs w:val="30"/>
      </w:rPr>
    </w:pPr>
    <w:r>
      <w:rPr>
        <w:sz w:val="30"/>
        <w:szCs w:val="30"/>
      </w:rPr>
      <w:fldChar w:fldCharType="begin"/>
    </w:r>
    <w:r>
      <w:rPr>
        <w:rStyle w:val="22"/>
        <w:sz w:val="30"/>
        <w:szCs w:val="30"/>
      </w:rPr>
      <w:instrText xml:space="preserve"> PAGE  \* ArabicDash </w:instrText>
    </w:r>
    <w:r>
      <w:rPr>
        <w:sz w:val="30"/>
        <w:szCs w:val="30"/>
      </w:rPr>
      <w:fldChar w:fldCharType="separate"/>
    </w:r>
    <w:r>
      <w:rPr>
        <w:rStyle w:val="22"/>
        <w:sz w:val="30"/>
        <w:szCs w:val="30"/>
      </w:rPr>
      <w:t>- 2 -</w:t>
    </w:r>
    <w:r>
      <w:rPr>
        <w:sz w:val="30"/>
        <w:szCs w:val="30"/>
      </w:rPr>
      <w:fldChar w:fldCharType="end"/>
    </w:r>
  </w:p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2"/>
      </w:rPr>
    </w:pPr>
    <w:r>
      <w:fldChar w:fldCharType="begin"/>
    </w:r>
    <w:r>
      <w:rPr>
        <w:rStyle w:val="22"/>
      </w:rPr>
      <w:instrText xml:space="preserve">PAGE  </w:instrText>
    </w:r>
    <w:r>
      <w:fldChar w:fldCharType="separate"/>
    </w:r>
    <w:r>
      <w:fldChar w:fldCharType="end"/>
    </w:r>
  </w:p>
  <w:p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rFonts w:hint="eastAsia"/>
        <w:sz w:val="30"/>
        <w:szCs w:val="30"/>
      </w:rPr>
    </w:pPr>
    <w:r>
      <w:rPr>
        <w:rFonts w:hint="eastAsia"/>
        <w:sz w:val="30"/>
        <w:szCs w:val="30"/>
      </w:rPr>
      <w:t>-1-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783C31"/>
    <w:multiLevelType w:val="singleLevel"/>
    <w:tmpl w:val="D3783C3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YjRmOWRkZTZhZDY2ODdmNDhjNTQxNjk5YWYzZmMifQ=="/>
  </w:docVars>
  <w:rsids>
    <w:rsidRoot w:val="00172A27"/>
    <w:rsid w:val="00021699"/>
    <w:rsid w:val="0003297E"/>
    <w:rsid w:val="00040665"/>
    <w:rsid w:val="000414FA"/>
    <w:rsid w:val="00043658"/>
    <w:rsid w:val="00047211"/>
    <w:rsid w:val="00047E0D"/>
    <w:rsid w:val="00051415"/>
    <w:rsid w:val="000616EC"/>
    <w:rsid w:val="00066F1D"/>
    <w:rsid w:val="000678AC"/>
    <w:rsid w:val="00067CF6"/>
    <w:rsid w:val="0007784C"/>
    <w:rsid w:val="00083E3F"/>
    <w:rsid w:val="000858C1"/>
    <w:rsid w:val="000903F9"/>
    <w:rsid w:val="00091799"/>
    <w:rsid w:val="000A43DC"/>
    <w:rsid w:val="000B6CA8"/>
    <w:rsid w:val="000C6D64"/>
    <w:rsid w:val="000D53FE"/>
    <w:rsid w:val="000E604E"/>
    <w:rsid w:val="000F74AB"/>
    <w:rsid w:val="000F7933"/>
    <w:rsid w:val="00105880"/>
    <w:rsid w:val="00106B5C"/>
    <w:rsid w:val="00120831"/>
    <w:rsid w:val="001211F4"/>
    <w:rsid w:val="00122EAF"/>
    <w:rsid w:val="00124DE9"/>
    <w:rsid w:val="00125CEF"/>
    <w:rsid w:val="001262A5"/>
    <w:rsid w:val="00133F73"/>
    <w:rsid w:val="00134F9D"/>
    <w:rsid w:val="00144D22"/>
    <w:rsid w:val="00146A04"/>
    <w:rsid w:val="00150456"/>
    <w:rsid w:val="00151367"/>
    <w:rsid w:val="001547B0"/>
    <w:rsid w:val="0018680D"/>
    <w:rsid w:val="0019670B"/>
    <w:rsid w:val="001A05FE"/>
    <w:rsid w:val="001B3D40"/>
    <w:rsid w:val="001B547C"/>
    <w:rsid w:val="001C0AF0"/>
    <w:rsid w:val="001C6B5A"/>
    <w:rsid w:val="001C6D4F"/>
    <w:rsid w:val="001D2D7C"/>
    <w:rsid w:val="001D7434"/>
    <w:rsid w:val="001E4A8C"/>
    <w:rsid w:val="001E64C7"/>
    <w:rsid w:val="001F1FC1"/>
    <w:rsid w:val="001F475C"/>
    <w:rsid w:val="001F6AD7"/>
    <w:rsid w:val="00225B44"/>
    <w:rsid w:val="0022708B"/>
    <w:rsid w:val="002305FA"/>
    <w:rsid w:val="00232CB6"/>
    <w:rsid w:val="002338C7"/>
    <w:rsid w:val="00233E31"/>
    <w:rsid w:val="00236D18"/>
    <w:rsid w:val="002371C6"/>
    <w:rsid w:val="00241D4D"/>
    <w:rsid w:val="00243CA4"/>
    <w:rsid w:val="00246D4A"/>
    <w:rsid w:val="00250768"/>
    <w:rsid w:val="0025107E"/>
    <w:rsid w:val="0026426B"/>
    <w:rsid w:val="00266BE9"/>
    <w:rsid w:val="002828CE"/>
    <w:rsid w:val="00286D94"/>
    <w:rsid w:val="002912D3"/>
    <w:rsid w:val="00294C73"/>
    <w:rsid w:val="002951B9"/>
    <w:rsid w:val="002A1D01"/>
    <w:rsid w:val="002A371C"/>
    <w:rsid w:val="002A533E"/>
    <w:rsid w:val="002A5B88"/>
    <w:rsid w:val="002B47B7"/>
    <w:rsid w:val="002B4E84"/>
    <w:rsid w:val="002C09A3"/>
    <w:rsid w:val="002D2945"/>
    <w:rsid w:val="002D32B1"/>
    <w:rsid w:val="002D45A6"/>
    <w:rsid w:val="002E2879"/>
    <w:rsid w:val="002F6D04"/>
    <w:rsid w:val="00305F62"/>
    <w:rsid w:val="00313912"/>
    <w:rsid w:val="0032030D"/>
    <w:rsid w:val="00326F5E"/>
    <w:rsid w:val="0033114D"/>
    <w:rsid w:val="00335304"/>
    <w:rsid w:val="0034235D"/>
    <w:rsid w:val="00343DA4"/>
    <w:rsid w:val="0034526D"/>
    <w:rsid w:val="00345577"/>
    <w:rsid w:val="0034727A"/>
    <w:rsid w:val="00362F3E"/>
    <w:rsid w:val="0036310F"/>
    <w:rsid w:val="00364C23"/>
    <w:rsid w:val="0037073E"/>
    <w:rsid w:val="00372050"/>
    <w:rsid w:val="003729FC"/>
    <w:rsid w:val="00373254"/>
    <w:rsid w:val="00375EB8"/>
    <w:rsid w:val="00387445"/>
    <w:rsid w:val="0039066F"/>
    <w:rsid w:val="003954FF"/>
    <w:rsid w:val="003A0B45"/>
    <w:rsid w:val="003A55EA"/>
    <w:rsid w:val="003B249D"/>
    <w:rsid w:val="003B5832"/>
    <w:rsid w:val="003C06D2"/>
    <w:rsid w:val="003C0D29"/>
    <w:rsid w:val="003C539D"/>
    <w:rsid w:val="003D13F8"/>
    <w:rsid w:val="003D661E"/>
    <w:rsid w:val="003D7B21"/>
    <w:rsid w:val="003F2CE0"/>
    <w:rsid w:val="003F51D3"/>
    <w:rsid w:val="00401B58"/>
    <w:rsid w:val="00436BC2"/>
    <w:rsid w:val="00437FA0"/>
    <w:rsid w:val="00440DF9"/>
    <w:rsid w:val="00442066"/>
    <w:rsid w:val="004500E5"/>
    <w:rsid w:val="00451EFD"/>
    <w:rsid w:val="00457C84"/>
    <w:rsid w:val="0046121C"/>
    <w:rsid w:val="00465946"/>
    <w:rsid w:val="00477932"/>
    <w:rsid w:val="00484899"/>
    <w:rsid w:val="00486766"/>
    <w:rsid w:val="00497478"/>
    <w:rsid w:val="004A412F"/>
    <w:rsid w:val="004A53F8"/>
    <w:rsid w:val="004B433A"/>
    <w:rsid w:val="004C3BDD"/>
    <w:rsid w:val="004D2D75"/>
    <w:rsid w:val="004D5A6C"/>
    <w:rsid w:val="004D64EA"/>
    <w:rsid w:val="004D741B"/>
    <w:rsid w:val="004E13AB"/>
    <w:rsid w:val="004E14A9"/>
    <w:rsid w:val="004F610E"/>
    <w:rsid w:val="00501132"/>
    <w:rsid w:val="00506B90"/>
    <w:rsid w:val="005106D3"/>
    <w:rsid w:val="00516BF7"/>
    <w:rsid w:val="005207FC"/>
    <w:rsid w:val="00523A7F"/>
    <w:rsid w:val="00523EC2"/>
    <w:rsid w:val="00526084"/>
    <w:rsid w:val="005303F8"/>
    <w:rsid w:val="005318F8"/>
    <w:rsid w:val="00534918"/>
    <w:rsid w:val="00547DA2"/>
    <w:rsid w:val="005542A9"/>
    <w:rsid w:val="00557E20"/>
    <w:rsid w:val="00563D30"/>
    <w:rsid w:val="00584C4A"/>
    <w:rsid w:val="005A416F"/>
    <w:rsid w:val="005A5CBB"/>
    <w:rsid w:val="005A63AD"/>
    <w:rsid w:val="005C4280"/>
    <w:rsid w:val="005C6323"/>
    <w:rsid w:val="005D65DA"/>
    <w:rsid w:val="005D7DAA"/>
    <w:rsid w:val="005E051C"/>
    <w:rsid w:val="005E24E1"/>
    <w:rsid w:val="005F71A6"/>
    <w:rsid w:val="005F7DC2"/>
    <w:rsid w:val="00603F3E"/>
    <w:rsid w:val="00604284"/>
    <w:rsid w:val="00605F29"/>
    <w:rsid w:val="00610BBC"/>
    <w:rsid w:val="00611649"/>
    <w:rsid w:val="0062059A"/>
    <w:rsid w:val="00623D12"/>
    <w:rsid w:val="00624791"/>
    <w:rsid w:val="00647FDE"/>
    <w:rsid w:val="00661711"/>
    <w:rsid w:val="006617A5"/>
    <w:rsid w:val="00662B55"/>
    <w:rsid w:val="00672034"/>
    <w:rsid w:val="006768EE"/>
    <w:rsid w:val="0069413E"/>
    <w:rsid w:val="00696294"/>
    <w:rsid w:val="006A0274"/>
    <w:rsid w:val="006A65EE"/>
    <w:rsid w:val="006C6725"/>
    <w:rsid w:val="006C79B6"/>
    <w:rsid w:val="006E7D52"/>
    <w:rsid w:val="006F118C"/>
    <w:rsid w:val="006F2D4C"/>
    <w:rsid w:val="006F4AAA"/>
    <w:rsid w:val="007007DA"/>
    <w:rsid w:val="00701CAF"/>
    <w:rsid w:val="00706811"/>
    <w:rsid w:val="00721F04"/>
    <w:rsid w:val="00722F8B"/>
    <w:rsid w:val="00743CED"/>
    <w:rsid w:val="00744AB2"/>
    <w:rsid w:val="0074630D"/>
    <w:rsid w:val="007466BF"/>
    <w:rsid w:val="00752FBC"/>
    <w:rsid w:val="00757FDB"/>
    <w:rsid w:val="00762820"/>
    <w:rsid w:val="00763743"/>
    <w:rsid w:val="00763B6D"/>
    <w:rsid w:val="00765129"/>
    <w:rsid w:val="0077252B"/>
    <w:rsid w:val="00783B2B"/>
    <w:rsid w:val="0078401B"/>
    <w:rsid w:val="00790468"/>
    <w:rsid w:val="0079117F"/>
    <w:rsid w:val="007A1915"/>
    <w:rsid w:val="007A1DCD"/>
    <w:rsid w:val="007A28BC"/>
    <w:rsid w:val="007C05E9"/>
    <w:rsid w:val="007C592C"/>
    <w:rsid w:val="007C6429"/>
    <w:rsid w:val="007C6706"/>
    <w:rsid w:val="007D2775"/>
    <w:rsid w:val="007E1E79"/>
    <w:rsid w:val="007F4874"/>
    <w:rsid w:val="007F6C22"/>
    <w:rsid w:val="008055C8"/>
    <w:rsid w:val="008069E5"/>
    <w:rsid w:val="008278FF"/>
    <w:rsid w:val="008325FE"/>
    <w:rsid w:val="00834068"/>
    <w:rsid w:val="008478F9"/>
    <w:rsid w:val="00854390"/>
    <w:rsid w:val="00855742"/>
    <w:rsid w:val="00860D02"/>
    <w:rsid w:val="00864118"/>
    <w:rsid w:val="0086529F"/>
    <w:rsid w:val="00870C3C"/>
    <w:rsid w:val="008855B3"/>
    <w:rsid w:val="008920B2"/>
    <w:rsid w:val="008A030F"/>
    <w:rsid w:val="008A0355"/>
    <w:rsid w:val="008A2047"/>
    <w:rsid w:val="008B0535"/>
    <w:rsid w:val="008D1299"/>
    <w:rsid w:val="008D5A21"/>
    <w:rsid w:val="008D6BA3"/>
    <w:rsid w:val="008D6E20"/>
    <w:rsid w:val="008F098A"/>
    <w:rsid w:val="008F53C3"/>
    <w:rsid w:val="0090767C"/>
    <w:rsid w:val="00930ABC"/>
    <w:rsid w:val="0094677B"/>
    <w:rsid w:val="009579CB"/>
    <w:rsid w:val="00964710"/>
    <w:rsid w:val="00970E08"/>
    <w:rsid w:val="00973209"/>
    <w:rsid w:val="00976C65"/>
    <w:rsid w:val="00977DA5"/>
    <w:rsid w:val="00982988"/>
    <w:rsid w:val="00982CFE"/>
    <w:rsid w:val="00997063"/>
    <w:rsid w:val="00997BD1"/>
    <w:rsid w:val="009A560A"/>
    <w:rsid w:val="009A5F01"/>
    <w:rsid w:val="009D09BC"/>
    <w:rsid w:val="009D7FE0"/>
    <w:rsid w:val="009E4ABC"/>
    <w:rsid w:val="009F1D41"/>
    <w:rsid w:val="009F373B"/>
    <w:rsid w:val="00A02915"/>
    <w:rsid w:val="00A107E7"/>
    <w:rsid w:val="00A27B27"/>
    <w:rsid w:val="00A30408"/>
    <w:rsid w:val="00A4565F"/>
    <w:rsid w:val="00A57EAD"/>
    <w:rsid w:val="00A70FA4"/>
    <w:rsid w:val="00A92374"/>
    <w:rsid w:val="00A93D55"/>
    <w:rsid w:val="00AA18F3"/>
    <w:rsid w:val="00AA6670"/>
    <w:rsid w:val="00AB2DEA"/>
    <w:rsid w:val="00AC01EB"/>
    <w:rsid w:val="00AC0EE9"/>
    <w:rsid w:val="00AC14BC"/>
    <w:rsid w:val="00AC697C"/>
    <w:rsid w:val="00AD595A"/>
    <w:rsid w:val="00AE55E2"/>
    <w:rsid w:val="00AE5E85"/>
    <w:rsid w:val="00AE687F"/>
    <w:rsid w:val="00B06058"/>
    <w:rsid w:val="00B060CF"/>
    <w:rsid w:val="00B22872"/>
    <w:rsid w:val="00B23ED4"/>
    <w:rsid w:val="00B30AC6"/>
    <w:rsid w:val="00B30BE0"/>
    <w:rsid w:val="00B4325E"/>
    <w:rsid w:val="00B43D03"/>
    <w:rsid w:val="00B5595B"/>
    <w:rsid w:val="00B6435B"/>
    <w:rsid w:val="00B64B7B"/>
    <w:rsid w:val="00B66F17"/>
    <w:rsid w:val="00B74391"/>
    <w:rsid w:val="00B92C74"/>
    <w:rsid w:val="00B95626"/>
    <w:rsid w:val="00BE1D3D"/>
    <w:rsid w:val="00BE211F"/>
    <w:rsid w:val="00BF7898"/>
    <w:rsid w:val="00C04BCC"/>
    <w:rsid w:val="00C07C72"/>
    <w:rsid w:val="00C12007"/>
    <w:rsid w:val="00C12349"/>
    <w:rsid w:val="00C16DDB"/>
    <w:rsid w:val="00C1723B"/>
    <w:rsid w:val="00C17DC4"/>
    <w:rsid w:val="00C20A19"/>
    <w:rsid w:val="00C26BE6"/>
    <w:rsid w:val="00C471B0"/>
    <w:rsid w:val="00C63CC9"/>
    <w:rsid w:val="00C65CA5"/>
    <w:rsid w:val="00C6776E"/>
    <w:rsid w:val="00C73345"/>
    <w:rsid w:val="00C73A5E"/>
    <w:rsid w:val="00C75D02"/>
    <w:rsid w:val="00C81A9A"/>
    <w:rsid w:val="00C86D58"/>
    <w:rsid w:val="00C92869"/>
    <w:rsid w:val="00CA5A7E"/>
    <w:rsid w:val="00CB1DE4"/>
    <w:rsid w:val="00CB6A2C"/>
    <w:rsid w:val="00CC62D6"/>
    <w:rsid w:val="00CD460E"/>
    <w:rsid w:val="00CD4AB9"/>
    <w:rsid w:val="00CD5B6B"/>
    <w:rsid w:val="00CE0E61"/>
    <w:rsid w:val="00CE244F"/>
    <w:rsid w:val="00CE55F0"/>
    <w:rsid w:val="00D17B7D"/>
    <w:rsid w:val="00D3092F"/>
    <w:rsid w:val="00D317DA"/>
    <w:rsid w:val="00D31B7E"/>
    <w:rsid w:val="00D35A3F"/>
    <w:rsid w:val="00D37E4B"/>
    <w:rsid w:val="00D66EB1"/>
    <w:rsid w:val="00D7566B"/>
    <w:rsid w:val="00D76A80"/>
    <w:rsid w:val="00D8570C"/>
    <w:rsid w:val="00D93F32"/>
    <w:rsid w:val="00DA4CDD"/>
    <w:rsid w:val="00DA58FE"/>
    <w:rsid w:val="00DB1786"/>
    <w:rsid w:val="00DB2018"/>
    <w:rsid w:val="00DC0713"/>
    <w:rsid w:val="00DC610A"/>
    <w:rsid w:val="00DC6C1E"/>
    <w:rsid w:val="00DD2CC7"/>
    <w:rsid w:val="00DD2FA8"/>
    <w:rsid w:val="00DD4D90"/>
    <w:rsid w:val="00DD6AEC"/>
    <w:rsid w:val="00DE1B06"/>
    <w:rsid w:val="00DE4D64"/>
    <w:rsid w:val="00DF7DFE"/>
    <w:rsid w:val="00E122B4"/>
    <w:rsid w:val="00E13434"/>
    <w:rsid w:val="00E135CD"/>
    <w:rsid w:val="00E15B05"/>
    <w:rsid w:val="00E17F38"/>
    <w:rsid w:val="00E257D4"/>
    <w:rsid w:val="00E30B26"/>
    <w:rsid w:val="00E4254C"/>
    <w:rsid w:val="00E46601"/>
    <w:rsid w:val="00E55E4C"/>
    <w:rsid w:val="00E65EB7"/>
    <w:rsid w:val="00E70A44"/>
    <w:rsid w:val="00E710D7"/>
    <w:rsid w:val="00E8058C"/>
    <w:rsid w:val="00E84949"/>
    <w:rsid w:val="00E860EE"/>
    <w:rsid w:val="00E9521B"/>
    <w:rsid w:val="00E95C83"/>
    <w:rsid w:val="00E96728"/>
    <w:rsid w:val="00EA4DD5"/>
    <w:rsid w:val="00EA4F9B"/>
    <w:rsid w:val="00EB3773"/>
    <w:rsid w:val="00EB3F39"/>
    <w:rsid w:val="00EB5B08"/>
    <w:rsid w:val="00EB5FEB"/>
    <w:rsid w:val="00EB6240"/>
    <w:rsid w:val="00EC22A8"/>
    <w:rsid w:val="00EC2315"/>
    <w:rsid w:val="00EC7CAD"/>
    <w:rsid w:val="00ED3AE5"/>
    <w:rsid w:val="00ED776E"/>
    <w:rsid w:val="00F11110"/>
    <w:rsid w:val="00F12E14"/>
    <w:rsid w:val="00F143EE"/>
    <w:rsid w:val="00F148FF"/>
    <w:rsid w:val="00F14CE9"/>
    <w:rsid w:val="00F232D1"/>
    <w:rsid w:val="00F253E9"/>
    <w:rsid w:val="00F300ED"/>
    <w:rsid w:val="00F30CA3"/>
    <w:rsid w:val="00F31D1B"/>
    <w:rsid w:val="00F3203E"/>
    <w:rsid w:val="00F33961"/>
    <w:rsid w:val="00F35E96"/>
    <w:rsid w:val="00F40569"/>
    <w:rsid w:val="00F45995"/>
    <w:rsid w:val="00F509C0"/>
    <w:rsid w:val="00F64A45"/>
    <w:rsid w:val="00F6574A"/>
    <w:rsid w:val="00F7578A"/>
    <w:rsid w:val="00F75DAF"/>
    <w:rsid w:val="00F851EE"/>
    <w:rsid w:val="00F863C2"/>
    <w:rsid w:val="00F87478"/>
    <w:rsid w:val="00F9330C"/>
    <w:rsid w:val="00F961D1"/>
    <w:rsid w:val="00FA52BA"/>
    <w:rsid w:val="00FC28A6"/>
    <w:rsid w:val="00FD1F0A"/>
    <w:rsid w:val="00FD5DFD"/>
    <w:rsid w:val="00FD6591"/>
    <w:rsid w:val="00FE04B8"/>
    <w:rsid w:val="00FE088C"/>
    <w:rsid w:val="00FE26E0"/>
    <w:rsid w:val="00FE5CF3"/>
    <w:rsid w:val="00FE6E0E"/>
    <w:rsid w:val="00FE7971"/>
    <w:rsid w:val="010B10AE"/>
    <w:rsid w:val="015C49BA"/>
    <w:rsid w:val="01621E80"/>
    <w:rsid w:val="01C91EAA"/>
    <w:rsid w:val="01D036D8"/>
    <w:rsid w:val="01E733AD"/>
    <w:rsid w:val="01ED59E2"/>
    <w:rsid w:val="01FA784B"/>
    <w:rsid w:val="02206979"/>
    <w:rsid w:val="02256B0F"/>
    <w:rsid w:val="022B445A"/>
    <w:rsid w:val="023B2400"/>
    <w:rsid w:val="0286163C"/>
    <w:rsid w:val="028635DB"/>
    <w:rsid w:val="028D6331"/>
    <w:rsid w:val="02AB3D4B"/>
    <w:rsid w:val="02B93170"/>
    <w:rsid w:val="02E060D5"/>
    <w:rsid w:val="02E93CAE"/>
    <w:rsid w:val="030F48C3"/>
    <w:rsid w:val="031903D6"/>
    <w:rsid w:val="033227CE"/>
    <w:rsid w:val="037B335A"/>
    <w:rsid w:val="03960B1A"/>
    <w:rsid w:val="03A112A6"/>
    <w:rsid w:val="03EC607C"/>
    <w:rsid w:val="03F516E1"/>
    <w:rsid w:val="044E3044"/>
    <w:rsid w:val="0466214B"/>
    <w:rsid w:val="047504A6"/>
    <w:rsid w:val="047B34C9"/>
    <w:rsid w:val="04892317"/>
    <w:rsid w:val="04B95C13"/>
    <w:rsid w:val="04C15B16"/>
    <w:rsid w:val="04D05CEB"/>
    <w:rsid w:val="050741A9"/>
    <w:rsid w:val="051A0D14"/>
    <w:rsid w:val="051F0540"/>
    <w:rsid w:val="052A5546"/>
    <w:rsid w:val="05B325FA"/>
    <w:rsid w:val="05BF27CC"/>
    <w:rsid w:val="05C65005"/>
    <w:rsid w:val="05F9747A"/>
    <w:rsid w:val="062D5566"/>
    <w:rsid w:val="063016DD"/>
    <w:rsid w:val="0632168C"/>
    <w:rsid w:val="06417DE6"/>
    <w:rsid w:val="067E4266"/>
    <w:rsid w:val="067E7D74"/>
    <w:rsid w:val="06A24C56"/>
    <w:rsid w:val="06AD7528"/>
    <w:rsid w:val="06C93254"/>
    <w:rsid w:val="06D72066"/>
    <w:rsid w:val="07582420"/>
    <w:rsid w:val="077F59A7"/>
    <w:rsid w:val="07C96412"/>
    <w:rsid w:val="07DA5BFD"/>
    <w:rsid w:val="080E24FA"/>
    <w:rsid w:val="0826249F"/>
    <w:rsid w:val="08336AA4"/>
    <w:rsid w:val="08B83B41"/>
    <w:rsid w:val="08CA16B2"/>
    <w:rsid w:val="08F76707"/>
    <w:rsid w:val="091945F9"/>
    <w:rsid w:val="09265ED9"/>
    <w:rsid w:val="098A57EE"/>
    <w:rsid w:val="09EE4242"/>
    <w:rsid w:val="0A6406B0"/>
    <w:rsid w:val="0A746EAA"/>
    <w:rsid w:val="0A9145E4"/>
    <w:rsid w:val="0AC515BB"/>
    <w:rsid w:val="0AFF04C7"/>
    <w:rsid w:val="0B31383B"/>
    <w:rsid w:val="0B3526DB"/>
    <w:rsid w:val="0B447F30"/>
    <w:rsid w:val="0B713371"/>
    <w:rsid w:val="0BA70841"/>
    <w:rsid w:val="0BD37447"/>
    <w:rsid w:val="0BE033FE"/>
    <w:rsid w:val="0BE52661"/>
    <w:rsid w:val="0C32467B"/>
    <w:rsid w:val="0C394F21"/>
    <w:rsid w:val="0C616DE6"/>
    <w:rsid w:val="0C663647"/>
    <w:rsid w:val="0C716066"/>
    <w:rsid w:val="0C797B43"/>
    <w:rsid w:val="0C80155F"/>
    <w:rsid w:val="0C906BE1"/>
    <w:rsid w:val="0C953499"/>
    <w:rsid w:val="0CA01BE4"/>
    <w:rsid w:val="0CA547FD"/>
    <w:rsid w:val="0CDC1A1C"/>
    <w:rsid w:val="0CFC303C"/>
    <w:rsid w:val="0D1C453D"/>
    <w:rsid w:val="0D535ECE"/>
    <w:rsid w:val="0D835DDE"/>
    <w:rsid w:val="0DA069EB"/>
    <w:rsid w:val="0DA50552"/>
    <w:rsid w:val="0DC4289C"/>
    <w:rsid w:val="0DDA12E9"/>
    <w:rsid w:val="0DDE400D"/>
    <w:rsid w:val="0DE0610B"/>
    <w:rsid w:val="0DE96114"/>
    <w:rsid w:val="0E101A46"/>
    <w:rsid w:val="0E2E58C7"/>
    <w:rsid w:val="0EBC3810"/>
    <w:rsid w:val="0EC52FD2"/>
    <w:rsid w:val="0EDF6962"/>
    <w:rsid w:val="0EE977BA"/>
    <w:rsid w:val="0F620B09"/>
    <w:rsid w:val="0F673852"/>
    <w:rsid w:val="0F797A50"/>
    <w:rsid w:val="0F8E1760"/>
    <w:rsid w:val="0FBB6B63"/>
    <w:rsid w:val="0FCB10E0"/>
    <w:rsid w:val="0FDE2318"/>
    <w:rsid w:val="0FF20747"/>
    <w:rsid w:val="0FFF504B"/>
    <w:rsid w:val="10320FA6"/>
    <w:rsid w:val="10753C5D"/>
    <w:rsid w:val="10B42F66"/>
    <w:rsid w:val="10BD152E"/>
    <w:rsid w:val="10C362DE"/>
    <w:rsid w:val="10CC04FC"/>
    <w:rsid w:val="10EA57FB"/>
    <w:rsid w:val="111A6BF0"/>
    <w:rsid w:val="113D3CF8"/>
    <w:rsid w:val="116B1BCE"/>
    <w:rsid w:val="117956FE"/>
    <w:rsid w:val="11A50903"/>
    <w:rsid w:val="12236660"/>
    <w:rsid w:val="122F19A9"/>
    <w:rsid w:val="123B640C"/>
    <w:rsid w:val="126C281C"/>
    <w:rsid w:val="1280550C"/>
    <w:rsid w:val="12853349"/>
    <w:rsid w:val="12973E9A"/>
    <w:rsid w:val="12D04707"/>
    <w:rsid w:val="12DE4C57"/>
    <w:rsid w:val="13097262"/>
    <w:rsid w:val="13313AC8"/>
    <w:rsid w:val="134B3C0A"/>
    <w:rsid w:val="137A30FD"/>
    <w:rsid w:val="138003D6"/>
    <w:rsid w:val="13813A64"/>
    <w:rsid w:val="139E688F"/>
    <w:rsid w:val="139F0DC5"/>
    <w:rsid w:val="13B864B5"/>
    <w:rsid w:val="13E83458"/>
    <w:rsid w:val="144137FA"/>
    <w:rsid w:val="14593327"/>
    <w:rsid w:val="1461426A"/>
    <w:rsid w:val="147263A1"/>
    <w:rsid w:val="148401D7"/>
    <w:rsid w:val="149E4C30"/>
    <w:rsid w:val="14A30EC6"/>
    <w:rsid w:val="14A869FF"/>
    <w:rsid w:val="14D0100E"/>
    <w:rsid w:val="152A407E"/>
    <w:rsid w:val="152B437C"/>
    <w:rsid w:val="154C2D10"/>
    <w:rsid w:val="15540AA2"/>
    <w:rsid w:val="156D1DFB"/>
    <w:rsid w:val="15811F5D"/>
    <w:rsid w:val="15C367DF"/>
    <w:rsid w:val="15E67943"/>
    <w:rsid w:val="166B66BA"/>
    <w:rsid w:val="168339B1"/>
    <w:rsid w:val="16FD57AF"/>
    <w:rsid w:val="170A57AE"/>
    <w:rsid w:val="172144CE"/>
    <w:rsid w:val="179B67F8"/>
    <w:rsid w:val="17A147D3"/>
    <w:rsid w:val="17A80B3E"/>
    <w:rsid w:val="17B631BA"/>
    <w:rsid w:val="18007A7A"/>
    <w:rsid w:val="181A61A0"/>
    <w:rsid w:val="18211FAE"/>
    <w:rsid w:val="182640ED"/>
    <w:rsid w:val="18CB7092"/>
    <w:rsid w:val="18DA46B8"/>
    <w:rsid w:val="18E355D9"/>
    <w:rsid w:val="18EC3676"/>
    <w:rsid w:val="190E20BA"/>
    <w:rsid w:val="194E2D30"/>
    <w:rsid w:val="195A493C"/>
    <w:rsid w:val="195E6813"/>
    <w:rsid w:val="19605F91"/>
    <w:rsid w:val="198077CE"/>
    <w:rsid w:val="199A47D9"/>
    <w:rsid w:val="19B724FC"/>
    <w:rsid w:val="19C507F8"/>
    <w:rsid w:val="19FB5992"/>
    <w:rsid w:val="1A035FD8"/>
    <w:rsid w:val="1A521034"/>
    <w:rsid w:val="1A581A4F"/>
    <w:rsid w:val="1A6C676E"/>
    <w:rsid w:val="1A7D5B75"/>
    <w:rsid w:val="1AAB3FDD"/>
    <w:rsid w:val="1AB31914"/>
    <w:rsid w:val="1ABB3511"/>
    <w:rsid w:val="1ABE1798"/>
    <w:rsid w:val="1AC95E68"/>
    <w:rsid w:val="1AE44A54"/>
    <w:rsid w:val="1B0E44D8"/>
    <w:rsid w:val="1B46483B"/>
    <w:rsid w:val="1B6A0791"/>
    <w:rsid w:val="1BE04797"/>
    <w:rsid w:val="1BFD2189"/>
    <w:rsid w:val="1C1701B1"/>
    <w:rsid w:val="1C3118D3"/>
    <w:rsid w:val="1C4F4B43"/>
    <w:rsid w:val="1CCE2209"/>
    <w:rsid w:val="1D023EBC"/>
    <w:rsid w:val="1D180337"/>
    <w:rsid w:val="1D281DD8"/>
    <w:rsid w:val="1D2C4E41"/>
    <w:rsid w:val="1D2E139B"/>
    <w:rsid w:val="1D6A0940"/>
    <w:rsid w:val="1D957AFF"/>
    <w:rsid w:val="1DD11113"/>
    <w:rsid w:val="1DEE1924"/>
    <w:rsid w:val="1E2F68FE"/>
    <w:rsid w:val="1EA26141"/>
    <w:rsid w:val="1F447C37"/>
    <w:rsid w:val="1F6C17F8"/>
    <w:rsid w:val="1F720CC8"/>
    <w:rsid w:val="1FB372B4"/>
    <w:rsid w:val="1FEF59BE"/>
    <w:rsid w:val="20275CAC"/>
    <w:rsid w:val="206F2768"/>
    <w:rsid w:val="209B699E"/>
    <w:rsid w:val="20A52B25"/>
    <w:rsid w:val="20AC28E8"/>
    <w:rsid w:val="20BA3864"/>
    <w:rsid w:val="20C45466"/>
    <w:rsid w:val="20CA5F88"/>
    <w:rsid w:val="215332C1"/>
    <w:rsid w:val="219F0AC7"/>
    <w:rsid w:val="21B24396"/>
    <w:rsid w:val="21CC0B46"/>
    <w:rsid w:val="21E52519"/>
    <w:rsid w:val="21F80873"/>
    <w:rsid w:val="221B4C72"/>
    <w:rsid w:val="221D3C99"/>
    <w:rsid w:val="225D54F5"/>
    <w:rsid w:val="226E169C"/>
    <w:rsid w:val="227037CA"/>
    <w:rsid w:val="22B41070"/>
    <w:rsid w:val="22C03629"/>
    <w:rsid w:val="22C12DD6"/>
    <w:rsid w:val="238B01AA"/>
    <w:rsid w:val="23C50203"/>
    <w:rsid w:val="23C70025"/>
    <w:rsid w:val="24166B24"/>
    <w:rsid w:val="24384D41"/>
    <w:rsid w:val="24596AD0"/>
    <w:rsid w:val="245F2947"/>
    <w:rsid w:val="246057AA"/>
    <w:rsid w:val="24AF7273"/>
    <w:rsid w:val="24E420A5"/>
    <w:rsid w:val="25067079"/>
    <w:rsid w:val="25405952"/>
    <w:rsid w:val="255D5395"/>
    <w:rsid w:val="25693B70"/>
    <w:rsid w:val="257D629D"/>
    <w:rsid w:val="258032FC"/>
    <w:rsid w:val="2582580B"/>
    <w:rsid w:val="25EF3139"/>
    <w:rsid w:val="262614CE"/>
    <w:rsid w:val="264155A3"/>
    <w:rsid w:val="266A0B19"/>
    <w:rsid w:val="268E7BD8"/>
    <w:rsid w:val="26AF5308"/>
    <w:rsid w:val="26D71CF2"/>
    <w:rsid w:val="26DC13E9"/>
    <w:rsid w:val="26EF767C"/>
    <w:rsid w:val="26FA6764"/>
    <w:rsid w:val="27094599"/>
    <w:rsid w:val="27527359"/>
    <w:rsid w:val="277D61B0"/>
    <w:rsid w:val="278C42A9"/>
    <w:rsid w:val="27A872B5"/>
    <w:rsid w:val="27E63F8A"/>
    <w:rsid w:val="28322C1E"/>
    <w:rsid w:val="287B52CA"/>
    <w:rsid w:val="287E62FF"/>
    <w:rsid w:val="287F7994"/>
    <w:rsid w:val="289B083D"/>
    <w:rsid w:val="28CC7B0C"/>
    <w:rsid w:val="28FF34E4"/>
    <w:rsid w:val="293F4201"/>
    <w:rsid w:val="297459FE"/>
    <w:rsid w:val="29FA183A"/>
    <w:rsid w:val="2A2F7EE9"/>
    <w:rsid w:val="2A39224E"/>
    <w:rsid w:val="2A4F5BB3"/>
    <w:rsid w:val="2A56157E"/>
    <w:rsid w:val="2A652614"/>
    <w:rsid w:val="2A743136"/>
    <w:rsid w:val="2AA375DF"/>
    <w:rsid w:val="2ABF2F66"/>
    <w:rsid w:val="2ACB16D0"/>
    <w:rsid w:val="2AD351AD"/>
    <w:rsid w:val="2AE114A5"/>
    <w:rsid w:val="2B370239"/>
    <w:rsid w:val="2B5D7767"/>
    <w:rsid w:val="2B641A36"/>
    <w:rsid w:val="2B67720E"/>
    <w:rsid w:val="2BE1321F"/>
    <w:rsid w:val="2C015560"/>
    <w:rsid w:val="2C0E0648"/>
    <w:rsid w:val="2C5D7C3F"/>
    <w:rsid w:val="2C6A0674"/>
    <w:rsid w:val="2CB009C8"/>
    <w:rsid w:val="2CE8054F"/>
    <w:rsid w:val="2D0D3561"/>
    <w:rsid w:val="2D2A288F"/>
    <w:rsid w:val="2D3A3751"/>
    <w:rsid w:val="2D503AE4"/>
    <w:rsid w:val="2D541397"/>
    <w:rsid w:val="2DFE4CFD"/>
    <w:rsid w:val="2E116D56"/>
    <w:rsid w:val="2E171878"/>
    <w:rsid w:val="2E4447A0"/>
    <w:rsid w:val="2EA51659"/>
    <w:rsid w:val="2F0F212D"/>
    <w:rsid w:val="2F216E88"/>
    <w:rsid w:val="2F2A4777"/>
    <w:rsid w:val="2F4607D4"/>
    <w:rsid w:val="2F542CE2"/>
    <w:rsid w:val="2F566993"/>
    <w:rsid w:val="2F5D26E9"/>
    <w:rsid w:val="2F7C638C"/>
    <w:rsid w:val="2F9358B8"/>
    <w:rsid w:val="302C2998"/>
    <w:rsid w:val="306E7FE2"/>
    <w:rsid w:val="308A7E6C"/>
    <w:rsid w:val="309B5E7B"/>
    <w:rsid w:val="30F4581C"/>
    <w:rsid w:val="315B5E88"/>
    <w:rsid w:val="320F6B5C"/>
    <w:rsid w:val="322A7F39"/>
    <w:rsid w:val="324E0705"/>
    <w:rsid w:val="324E1CD6"/>
    <w:rsid w:val="3292245A"/>
    <w:rsid w:val="32B67C98"/>
    <w:rsid w:val="32C1756C"/>
    <w:rsid w:val="332E5B8C"/>
    <w:rsid w:val="33474090"/>
    <w:rsid w:val="33711EB0"/>
    <w:rsid w:val="33901610"/>
    <w:rsid w:val="33C443F8"/>
    <w:rsid w:val="33CB2BB7"/>
    <w:rsid w:val="33D445EF"/>
    <w:rsid w:val="33EE4CB0"/>
    <w:rsid w:val="34073240"/>
    <w:rsid w:val="34725443"/>
    <w:rsid w:val="34793F6E"/>
    <w:rsid w:val="35042F44"/>
    <w:rsid w:val="35053417"/>
    <w:rsid w:val="351870FE"/>
    <w:rsid w:val="357557B3"/>
    <w:rsid w:val="35815A13"/>
    <w:rsid w:val="361E5D9E"/>
    <w:rsid w:val="36764FEB"/>
    <w:rsid w:val="36AE6FD6"/>
    <w:rsid w:val="36B23FE0"/>
    <w:rsid w:val="36C8251F"/>
    <w:rsid w:val="371335E7"/>
    <w:rsid w:val="37436FE7"/>
    <w:rsid w:val="3753269A"/>
    <w:rsid w:val="377D07AF"/>
    <w:rsid w:val="378162CA"/>
    <w:rsid w:val="37A87F64"/>
    <w:rsid w:val="37B57B8B"/>
    <w:rsid w:val="37C45A81"/>
    <w:rsid w:val="37F4123B"/>
    <w:rsid w:val="383E02C4"/>
    <w:rsid w:val="384B0500"/>
    <w:rsid w:val="384D7A49"/>
    <w:rsid w:val="38601FAF"/>
    <w:rsid w:val="3877579B"/>
    <w:rsid w:val="38827192"/>
    <w:rsid w:val="389B4833"/>
    <w:rsid w:val="38A43552"/>
    <w:rsid w:val="38BD383D"/>
    <w:rsid w:val="38CB1F82"/>
    <w:rsid w:val="38E921D0"/>
    <w:rsid w:val="38ED37B0"/>
    <w:rsid w:val="38F0526A"/>
    <w:rsid w:val="38F57B33"/>
    <w:rsid w:val="391E0C9A"/>
    <w:rsid w:val="395C44BD"/>
    <w:rsid w:val="395F07EB"/>
    <w:rsid w:val="396B3435"/>
    <w:rsid w:val="39AE3A76"/>
    <w:rsid w:val="39EA15E3"/>
    <w:rsid w:val="39EA4EAD"/>
    <w:rsid w:val="3A0863DD"/>
    <w:rsid w:val="3A117988"/>
    <w:rsid w:val="3A203024"/>
    <w:rsid w:val="3A4840AE"/>
    <w:rsid w:val="3A597F3E"/>
    <w:rsid w:val="3AA44B25"/>
    <w:rsid w:val="3AB05FB0"/>
    <w:rsid w:val="3AB931B1"/>
    <w:rsid w:val="3AD96F2D"/>
    <w:rsid w:val="3AF223AB"/>
    <w:rsid w:val="3B5C03DF"/>
    <w:rsid w:val="3B6757DE"/>
    <w:rsid w:val="3B9363EE"/>
    <w:rsid w:val="3BBC6214"/>
    <w:rsid w:val="3BEE3677"/>
    <w:rsid w:val="3C3F5A89"/>
    <w:rsid w:val="3C517833"/>
    <w:rsid w:val="3C565EAC"/>
    <w:rsid w:val="3C6A5007"/>
    <w:rsid w:val="3C7F317D"/>
    <w:rsid w:val="3CC351C1"/>
    <w:rsid w:val="3CD30FB6"/>
    <w:rsid w:val="3D156BC1"/>
    <w:rsid w:val="3D351BA0"/>
    <w:rsid w:val="3D3E6B38"/>
    <w:rsid w:val="3D6E6E27"/>
    <w:rsid w:val="3D753633"/>
    <w:rsid w:val="3D864002"/>
    <w:rsid w:val="3DC87155"/>
    <w:rsid w:val="3DD2210B"/>
    <w:rsid w:val="3DFE5453"/>
    <w:rsid w:val="3E642A25"/>
    <w:rsid w:val="3EC5358C"/>
    <w:rsid w:val="3EDA1C74"/>
    <w:rsid w:val="3EF26064"/>
    <w:rsid w:val="3F1C3A29"/>
    <w:rsid w:val="3F6727CC"/>
    <w:rsid w:val="3F6B31F7"/>
    <w:rsid w:val="3F9D5A9A"/>
    <w:rsid w:val="3FC80392"/>
    <w:rsid w:val="3FFC1FDA"/>
    <w:rsid w:val="3FFF7BB6"/>
    <w:rsid w:val="400F72DA"/>
    <w:rsid w:val="40150D89"/>
    <w:rsid w:val="40286CFF"/>
    <w:rsid w:val="405C7784"/>
    <w:rsid w:val="407A66CD"/>
    <w:rsid w:val="409621D9"/>
    <w:rsid w:val="409B7743"/>
    <w:rsid w:val="40F73130"/>
    <w:rsid w:val="40FF55BF"/>
    <w:rsid w:val="411D452F"/>
    <w:rsid w:val="412725E3"/>
    <w:rsid w:val="4156213A"/>
    <w:rsid w:val="41745724"/>
    <w:rsid w:val="41807691"/>
    <w:rsid w:val="4188396F"/>
    <w:rsid w:val="41A50540"/>
    <w:rsid w:val="41C515DC"/>
    <w:rsid w:val="41C76D21"/>
    <w:rsid w:val="41C95885"/>
    <w:rsid w:val="41D312B2"/>
    <w:rsid w:val="420E7069"/>
    <w:rsid w:val="4265423A"/>
    <w:rsid w:val="429B024F"/>
    <w:rsid w:val="42EF15BE"/>
    <w:rsid w:val="430E531B"/>
    <w:rsid w:val="43305B7F"/>
    <w:rsid w:val="43523BC3"/>
    <w:rsid w:val="43AA0BC5"/>
    <w:rsid w:val="43FB5113"/>
    <w:rsid w:val="44014926"/>
    <w:rsid w:val="440D2A59"/>
    <w:rsid w:val="440D4B2D"/>
    <w:rsid w:val="44111E0F"/>
    <w:rsid w:val="441B1341"/>
    <w:rsid w:val="444B5204"/>
    <w:rsid w:val="445C4DC4"/>
    <w:rsid w:val="448434D9"/>
    <w:rsid w:val="44AA3209"/>
    <w:rsid w:val="44C70FBD"/>
    <w:rsid w:val="44EC4FED"/>
    <w:rsid w:val="45246218"/>
    <w:rsid w:val="4526024B"/>
    <w:rsid w:val="45610D6A"/>
    <w:rsid w:val="456652D4"/>
    <w:rsid w:val="456A586C"/>
    <w:rsid w:val="45C17482"/>
    <w:rsid w:val="45C317ED"/>
    <w:rsid w:val="45D40DE4"/>
    <w:rsid w:val="45E6495F"/>
    <w:rsid w:val="45F8462E"/>
    <w:rsid w:val="46054B9B"/>
    <w:rsid w:val="463D2A57"/>
    <w:rsid w:val="46667B02"/>
    <w:rsid w:val="468C012F"/>
    <w:rsid w:val="46BE455B"/>
    <w:rsid w:val="46D11D5F"/>
    <w:rsid w:val="46DE5D0B"/>
    <w:rsid w:val="46F26D10"/>
    <w:rsid w:val="472D35B5"/>
    <w:rsid w:val="474D3F4F"/>
    <w:rsid w:val="47763F9C"/>
    <w:rsid w:val="478B4F0D"/>
    <w:rsid w:val="479C09CD"/>
    <w:rsid w:val="47A903BA"/>
    <w:rsid w:val="47AC38B7"/>
    <w:rsid w:val="47DB7B48"/>
    <w:rsid w:val="47F363D6"/>
    <w:rsid w:val="48164C03"/>
    <w:rsid w:val="481E7A60"/>
    <w:rsid w:val="482C1848"/>
    <w:rsid w:val="486D5FD5"/>
    <w:rsid w:val="4898563B"/>
    <w:rsid w:val="489F6AB3"/>
    <w:rsid w:val="48C665D6"/>
    <w:rsid w:val="48F02DCA"/>
    <w:rsid w:val="48FB453B"/>
    <w:rsid w:val="492119C2"/>
    <w:rsid w:val="4921602F"/>
    <w:rsid w:val="49570A61"/>
    <w:rsid w:val="496B42B1"/>
    <w:rsid w:val="498D5C96"/>
    <w:rsid w:val="499E165D"/>
    <w:rsid w:val="4A0F4045"/>
    <w:rsid w:val="4A1B01B6"/>
    <w:rsid w:val="4A646125"/>
    <w:rsid w:val="4A890F36"/>
    <w:rsid w:val="4AC26C17"/>
    <w:rsid w:val="4AE04B3A"/>
    <w:rsid w:val="4B124B0D"/>
    <w:rsid w:val="4B1F427A"/>
    <w:rsid w:val="4B50728B"/>
    <w:rsid w:val="4B986101"/>
    <w:rsid w:val="4BB14426"/>
    <w:rsid w:val="4BC2638B"/>
    <w:rsid w:val="4BD16866"/>
    <w:rsid w:val="4C2C150E"/>
    <w:rsid w:val="4C2D2DD0"/>
    <w:rsid w:val="4C404BF8"/>
    <w:rsid w:val="4C5D44FF"/>
    <w:rsid w:val="4C5E48D1"/>
    <w:rsid w:val="4CE77089"/>
    <w:rsid w:val="4D19039E"/>
    <w:rsid w:val="4D2E0486"/>
    <w:rsid w:val="4D7D02CC"/>
    <w:rsid w:val="4D88385F"/>
    <w:rsid w:val="4D8F77C7"/>
    <w:rsid w:val="4D9042B5"/>
    <w:rsid w:val="4DD71487"/>
    <w:rsid w:val="4DD74D43"/>
    <w:rsid w:val="4E2E176C"/>
    <w:rsid w:val="4E2F4FF1"/>
    <w:rsid w:val="4E8E4655"/>
    <w:rsid w:val="4EB51BED"/>
    <w:rsid w:val="4EBF35AF"/>
    <w:rsid w:val="4EC02899"/>
    <w:rsid w:val="4EE73F71"/>
    <w:rsid w:val="4EF07D3C"/>
    <w:rsid w:val="4EF54442"/>
    <w:rsid w:val="4EF60A97"/>
    <w:rsid w:val="4F084AED"/>
    <w:rsid w:val="4F093C8F"/>
    <w:rsid w:val="4F0A755F"/>
    <w:rsid w:val="4F227595"/>
    <w:rsid w:val="4F30270F"/>
    <w:rsid w:val="4F5664A9"/>
    <w:rsid w:val="4F570B4E"/>
    <w:rsid w:val="4FA030E8"/>
    <w:rsid w:val="4FAA1802"/>
    <w:rsid w:val="4FE318F5"/>
    <w:rsid w:val="4FF727BF"/>
    <w:rsid w:val="500804DB"/>
    <w:rsid w:val="500811BC"/>
    <w:rsid w:val="50301FE2"/>
    <w:rsid w:val="50826F28"/>
    <w:rsid w:val="509D0778"/>
    <w:rsid w:val="50DC3D36"/>
    <w:rsid w:val="510C4174"/>
    <w:rsid w:val="510E0DA3"/>
    <w:rsid w:val="51320D76"/>
    <w:rsid w:val="515005F2"/>
    <w:rsid w:val="51AA6F36"/>
    <w:rsid w:val="51C13E16"/>
    <w:rsid w:val="51DD4B93"/>
    <w:rsid w:val="51DE268B"/>
    <w:rsid w:val="51F83D00"/>
    <w:rsid w:val="52226E2F"/>
    <w:rsid w:val="524F131F"/>
    <w:rsid w:val="527F0E27"/>
    <w:rsid w:val="52855472"/>
    <w:rsid w:val="528A7B4E"/>
    <w:rsid w:val="52B0733A"/>
    <w:rsid w:val="52CD508A"/>
    <w:rsid w:val="52F250E8"/>
    <w:rsid w:val="530412F3"/>
    <w:rsid w:val="53145A7A"/>
    <w:rsid w:val="53501569"/>
    <w:rsid w:val="537050D5"/>
    <w:rsid w:val="537544F6"/>
    <w:rsid w:val="53A21011"/>
    <w:rsid w:val="53AE14E8"/>
    <w:rsid w:val="53BA6BC6"/>
    <w:rsid w:val="53C70AB0"/>
    <w:rsid w:val="54015D99"/>
    <w:rsid w:val="5450745E"/>
    <w:rsid w:val="545D4374"/>
    <w:rsid w:val="54691E15"/>
    <w:rsid w:val="547062A4"/>
    <w:rsid w:val="548D1EF9"/>
    <w:rsid w:val="549E3E82"/>
    <w:rsid w:val="54A544CB"/>
    <w:rsid w:val="54CD5DEB"/>
    <w:rsid w:val="54DE49F0"/>
    <w:rsid w:val="550124A2"/>
    <w:rsid w:val="554E69B0"/>
    <w:rsid w:val="55B5080A"/>
    <w:rsid w:val="55CB0D73"/>
    <w:rsid w:val="55F42E17"/>
    <w:rsid w:val="56021FED"/>
    <w:rsid w:val="56490C3B"/>
    <w:rsid w:val="56BA271A"/>
    <w:rsid w:val="56D4182C"/>
    <w:rsid w:val="56F23B81"/>
    <w:rsid w:val="56F81151"/>
    <w:rsid w:val="57284404"/>
    <w:rsid w:val="575A0649"/>
    <w:rsid w:val="57632FB9"/>
    <w:rsid w:val="57817994"/>
    <w:rsid w:val="578F2469"/>
    <w:rsid w:val="57937104"/>
    <w:rsid w:val="57AA75FD"/>
    <w:rsid w:val="57B86B98"/>
    <w:rsid w:val="57BD696D"/>
    <w:rsid w:val="57D549F0"/>
    <w:rsid w:val="57E0282E"/>
    <w:rsid w:val="57E97299"/>
    <w:rsid w:val="585C4C57"/>
    <w:rsid w:val="58A31EC4"/>
    <w:rsid w:val="58EA3BB4"/>
    <w:rsid w:val="58EB73A4"/>
    <w:rsid w:val="58F8537E"/>
    <w:rsid w:val="59021C13"/>
    <w:rsid w:val="590A0D18"/>
    <w:rsid w:val="591A63E7"/>
    <w:rsid w:val="596E187E"/>
    <w:rsid w:val="59B93F47"/>
    <w:rsid w:val="59C5691B"/>
    <w:rsid w:val="59D56D27"/>
    <w:rsid w:val="59D72CF2"/>
    <w:rsid w:val="59DB6CA4"/>
    <w:rsid w:val="5A470F83"/>
    <w:rsid w:val="5AEA38D5"/>
    <w:rsid w:val="5B043770"/>
    <w:rsid w:val="5B0733A3"/>
    <w:rsid w:val="5B1876B1"/>
    <w:rsid w:val="5B4B2E90"/>
    <w:rsid w:val="5B5B1019"/>
    <w:rsid w:val="5B7C71A8"/>
    <w:rsid w:val="5BF51998"/>
    <w:rsid w:val="5BFE4FBD"/>
    <w:rsid w:val="5C1158E5"/>
    <w:rsid w:val="5C183D4C"/>
    <w:rsid w:val="5C323B16"/>
    <w:rsid w:val="5C3D23CA"/>
    <w:rsid w:val="5CB371AD"/>
    <w:rsid w:val="5D7A20E2"/>
    <w:rsid w:val="5D893D92"/>
    <w:rsid w:val="5D9D4440"/>
    <w:rsid w:val="5D9E77C7"/>
    <w:rsid w:val="5DA06C91"/>
    <w:rsid w:val="5DAB332B"/>
    <w:rsid w:val="5DF84AE3"/>
    <w:rsid w:val="5E086900"/>
    <w:rsid w:val="5E5B18CF"/>
    <w:rsid w:val="5E697F73"/>
    <w:rsid w:val="5ECC1935"/>
    <w:rsid w:val="5ED25B65"/>
    <w:rsid w:val="5EDE4922"/>
    <w:rsid w:val="5F034580"/>
    <w:rsid w:val="5FAF1AEE"/>
    <w:rsid w:val="5FCA43EB"/>
    <w:rsid w:val="5FD80F61"/>
    <w:rsid w:val="5FE970A2"/>
    <w:rsid w:val="5FFD172F"/>
    <w:rsid w:val="602505D7"/>
    <w:rsid w:val="605A7964"/>
    <w:rsid w:val="60655087"/>
    <w:rsid w:val="609412F4"/>
    <w:rsid w:val="60A554CE"/>
    <w:rsid w:val="60E1490D"/>
    <w:rsid w:val="61360C4A"/>
    <w:rsid w:val="617E17E4"/>
    <w:rsid w:val="618452FE"/>
    <w:rsid w:val="61974E43"/>
    <w:rsid w:val="61A1750E"/>
    <w:rsid w:val="61E114D1"/>
    <w:rsid w:val="620605EB"/>
    <w:rsid w:val="627C015A"/>
    <w:rsid w:val="62851AD1"/>
    <w:rsid w:val="628E7E50"/>
    <w:rsid w:val="62A768B8"/>
    <w:rsid w:val="62AF0988"/>
    <w:rsid w:val="62DE122A"/>
    <w:rsid w:val="62F950BF"/>
    <w:rsid w:val="631F4444"/>
    <w:rsid w:val="638D63BA"/>
    <w:rsid w:val="639D1AA7"/>
    <w:rsid w:val="63D96D9C"/>
    <w:rsid w:val="63FF3F1B"/>
    <w:rsid w:val="640B2625"/>
    <w:rsid w:val="642971CF"/>
    <w:rsid w:val="64487C27"/>
    <w:rsid w:val="647D4975"/>
    <w:rsid w:val="64824706"/>
    <w:rsid w:val="649808D3"/>
    <w:rsid w:val="64CA0445"/>
    <w:rsid w:val="65172902"/>
    <w:rsid w:val="651A5ECF"/>
    <w:rsid w:val="654B1967"/>
    <w:rsid w:val="65615ACD"/>
    <w:rsid w:val="6565212A"/>
    <w:rsid w:val="6581148C"/>
    <w:rsid w:val="65C56DC0"/>
    <w:rsid w:val="65DC1F25"/>
    <w:rsid w:val="65E67627"/>
    <w:rsid w:val="666707F4"/>
    <w:rsid w:val="669427D9"/>
    <w:rsid w:val="66C71CAB"/>
    <w:rsid w:val="66EE0446"/>
    <w:rsid w:val="66F42317"/>
    <w:rsid w:val="67104923"/>
    <w:rsid w:val="672015DD"/>
    <w:rsid w:val="673A5459"/>
    <w:rsid w:val="674E4CEC"/>
    <w:rsid w:val="67517A8C"/>
    <w:rsid w:val="67882CDC"/>
    <w:rsid w:val="67885770"/>
    <w:rsid w:val="67A623F1"/>
    <w:rsid w:val="67DC772C"/>
    <w:rsid w:val="68274BE4"/>
    <w:rsid w:val="684B29BC"/>
    <w:rsid w:val="68786778"/>
    <w:rsid w:val="68F50AD0"/>
    <w:rsid w:val="69172B9B"/>
    <w:rsid w:val="692C1159"/>
    <w:rsid w:val="693A3CBF"/>
    <w:rsid w:val="693B179D"/>
    <w:rsid w:val="69D065F6"/>
    <w:rsid w:val="69DD7293"/>
    <w:rsid w:val="69E176EE"/>
    <w:rsid w:val="6ADA54C7"/>
    <w:rsid w:val="6AEE78B2"/>
    <w:rsid w:val="6AFA371F"/>
    <w:rsid w:val="6AFD44A8"/>
    <w:rsid w:val="6B191BE6"/>
    <w:rsid w:val="6B2543B4"/>
    <w:rsid w:val="6B533A6B"/>
    <w:rsid w:val="6B5420BC"/>
    <w:rsid w:val="6B5767C8"/>
    <w:rsid w:val="6B7C01D4"/>
    <w:rsid w:val="6B7C10B6"/>
    <w:rsid w:val="6B871FAF"/>
    <w:rsid w:val="6B8733DB"/>
    <w:rsid w:val="6BD17E76"/>
    <w:rsid w:val="6BFA2B27"/>
    <w:rsid w:val="6C0669FE"/>
    <w:rsid w:val="6C1563B3"/>
    <w:rsid w:val="6C2B355F"/>
    <w:rsid w:val="6C4B181B"/>
    <w:rsid w:val="6C676846"/>
    <w:rsid w:val="6C8A3E3A"/>
    <w:rsid w:val="6CA62CF1"/>
    <w:rsid w:val="6CAE4732"/>
    <w:rsid w:val="6CC43AA1"/>
    <w:rsid w:val="6CF55394"/>
    <w:rsid w:val="6D154C81"/>
    <w:rsid w:val="6D2A08C7"/>
    <w:rsid w:val="6D2F7CF8"/>
    <w:rsid w:val="6D706129"/>
    <w:rsid w:val="6D7A5FEF"/>
    <w:rsid w:val="6D951DE7"/>
    <w:rsid w:val="6D9524FF"/>
    <w:rsid w:val="6D9544FE"/>
    <w:rsid w:val="6D9D4965"/>
    <w:rsid w:val="6DAE7C83"/>
    <w:rsid w:val="6DB201D0"/>
    <w:rsid w:val="6DBF1F1C"/>
    <w:rsid w:val="6DD243F9"/>
    <w:rsid w:val="6DF83ABF"/>
    <w:rsid w:val="6E3861E0"/>
    <w:rsid w:val="6E3C1025"/>
    <w:rsid w:val="6E435C6F"/>
    <w:rsid w:val="6E957F0D"/>
    <w:rsid w:val="6E97547A"/>
    <w:rsid w:val="6E9863B5"/>
    <w:rsid w:val="6E987017"/>
    <w:rsid w:val="6EDE449D"/>
    <w:rsid w:val="6F377F31"/>
    <w:rsid w:val="6F3A282C"/>
    <w:rsid w:val="6F6537AD"/>
    <w:rsid w:val="6F743001"/>
    <w:rsid w:val="6FA76DA9"/>
    <w:rsid w:val="6FD20185"/>
    <w:rsid w:val="6FE74B13"/>
    <w:rsid w:val="6FF55772"/>
    <w:rsid w:val="6FFA267F"/>
    <w:rsid w:val="703B3F1C"/>
    <w:rsid w:val="70657529"/>
    <w:rsid w:val="70A111DE"/>
    <w:rsid w:val="70B56E23"/>
    <w:rsid w:val="70D468DF"/>
    <w:rsid w:val="71104BAD"/>
    <w:rsid w:val="711F3296"/>
    <w:rsid w:val="714B027D"/>
    <w:rsid w:val="71923789"/>
    <w:rsid w:val="71A338E0"/>
    <w:rsid w:val="71BD366E"/>
    <w:rsid w:val="71C6594E"/>
    <w:rsid w:val="720F3CD1"/>
    <w:rsid w:val="7211077B"/>
    <w:rsid w:val="72351F5E"/>
    <w:rsid w:val="723F3359"/>
    <w:rsid w:val="72B91C6C"/>
    <w:rsid w:val="72CA78AE"/>
    <w:rsid w:val="73272C0C"/>
    <w:rsid w:val="7333281C"/>
    <w:rsid w:val="736C4154"/>
    <w:rsid w:val="736C42C9"/>
    <w:rsid w:val="73830C7C"/>
    <w:rsid w:val="74010750"/>
    <w:rsid w:val="74263C3D"/>
    <w:rsid w:val="742F4A45"/>
    <w:rsid w:val="744A4A3D"/>
    <w:rsid w:val="74551E42"/>
    <w:rsid w:val="7491704D"/>
    <w:rsid w:val="74965C41"/>
    <w:rsid w:val="74A354CB"/>
    <w:rsid w:val="74F37612"/>
    <w:rsid w:val="75207FCB"/>
    <w:rsid w:val="7521624A"/>
    <w:rsid w:val="75561D11"/>
    <w:rsid w:val="7571683D"/>
    <w:rsid w:val="75C84104"/>
    <w:rsid w:val="75FF2EE5"/>
    <w:rsid w:val="76415493"/>
    <w:rsid w:val="7670020C"/>
    <w:rsid w:val="76873484"/>
    <w:rsid w:val="76C90420"/>
    <w:rsid w:val="76E46FA2"/>
    <w:rsid w:val="76E631FA"/>
    <w:rsid w:val="76F21062"/>
    <w:rsid w:val="76FC1FA1"/>
    <w:rsid w:val="77413AE1"/>
    <w:rsid w:val="777D61A6"/>
    <w:rsid w:val="78031DBC"/>
    <w:rsid w:val="78182243"/>
    <w:rsid w:val="78376ACF"/>
    <w:rsid w:val="78554692"/>
    <w:rsid w:val="789905E5"/>
    <w:rsid w:val="78A7079C"/>
    <w:rsid w:val="78CE41AD"/>
    <w:rsid w:val="78E853EF"/>
    <w:rsid w:val="78FD5608"/>
    <w:rsid w:val="790414E8"/>
    <w:rsid w:val="7908166C"/>
    <w:rsid w:val="797057FE"/>
    <w:rsid w:val="79CF7D3B"/>
    <w:rsid w:val="79F6570A"/>
    <w:rsid w:val="79FF58C3"/>
    <w:rsid w:val="7A0E1E48"/>
    <w:rsid w:val="7A23179D"/>
    <w:rsid w:val="7A291E51"/>
    <w:rsid w:val="7A306DCD"/>
    <w:rsid w:val="7A372101"/>
    <w:rsid w:val="7A39172C"/>
    <w:rsid w:val="7A6D6467"/>
    <w:rsid w:val="7AA33733"/>
    <w:rsid w:val="7AAB3D4E"/>
    <w:rsid w:val="7AE0780C"/>
    <w:rsid w:val="7B2B78DF"/>
    <w:rsid w:val="7B3F2EE0"/>
    <w:rsid w:val="7B763DA8"/>
    <w:rsid w:val="7B81778E"/>
    <w:rsid w:val="7BC92315"/>
    <w:rsid w:val="7C0422D1"/>
    <w:rsid w:val="7C481BF9"/>
    <w:rsid w:val="7C653614"/>
    <w:rsid w:val="7C664787"/>
    <w:rsid w:val="7C717D49"/>
    <w:rsid w:val="7C9B55B0"/>
    <w:rsid w:val="7D8959BA"/>
    <w:rsid w:val="7DA55FA1"/>
    <w:rsid w:val="7DC65654"/>
    <w:rsid w:val="7E1C30BF"/>
    <w:rsid w:val="7E454AF8"/>
    <w:rsid w:val="7E65066F"/>
    <w:rsid w:val="7EE965E8"/>
    <w:rsid w:val="7EF21179"/>
    <w:rsid w:val="7EF40D8B"/>
    <w:rsid w:val="7F0D273D"/>
    <w:rsid w:val="7F12741A"/>
    <w:rsid w:val="7F1921EE"/>
    <w:rsid w:val="7F7856A9"/>
    <w:rsid w:val="7F7A5D4F"/>
    <w:rsid w:val="7F802CDB"/>
    <w:rsid w:val="7F8120A7"/>
    <w:rsid w:val="7F8242C1"/>
    <w:rsid w:val="7F8936E3"/>
    <w:rsid w:val="7FAE53BE"/>
    <w:rsid w:val="7FC02A0B"/>
    <w:rsid w:val="7FC12FCD"/>
    <w:rsid w:val="7FEC58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560" w:firstLineChars="200"/>
    </w:pPr>
    <w:rPr>
      <w:rFonts w:hAnsi="宋体"/>
      <w:sz w:val="28"/>
      <w:szCs w:val="30"/>
    </w:r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spacing w:line="360" w:lineRule="auto"/>
    </w:pPr>
    <w:rPr>
      <w:rFonts w:ascii="宋体"/>
      <w:sz w:val="28"/>
      <w:szCs w:val="20"/>
    </w:rPr>
  </w:style>
  <w:style w:type="paragraph" w:styleId="7">
    <w:name w:val="Body Text Indent"/>
    <w:basedOn w:val="1"/>
    <w:link w:val="30"/>
    <w:qFormat/>
    <w:uiPriority w:val="0"/>
    <w:pPr>
      <w:spacing w:line="400" w:lineRule="exact"/>
      <w:ind w:firstLine="570"/>
    </w:pPr>
    <w:rPr>
      <w:rFonts w:ascii="仿宋_GB2312" w:eastAsia="仿宋_GB2312"/>
      <w:sz w:val="28"/>
    </w:rPr>
  </w:style>
  <w:style w:type="paragraph" w:styleId="8">
    <w:name w:val="Plain Text"/>
    <w:basedOn w:val="1"/>
    <w:link w:val="25"/>
    <w:qFormat/>
    <w:uiPriority w:val="0"/>
    <w:pPr>
      <w:ind w:firstLine="454"/>
    </w:pPr>
    <w:rPr>
      <w:rFonts w:ascii="宋体"/>
      <w:sz w:val="24"/>
      <w:szCs w:val="20"/>
    </w:rPr>
  </w:style>
  <w:style w:type="paragraph" w:styleId="9">
    <w:name w:val="Date"/>
    <w:basedOn w:val="1"/>
    <w:next w:val="1"/>
    <w:link w:val="31"/>
    <w:qFormat/>
    <w:uiPriority w:val="0"/>
    <w:pPr>
      <w:ind w:left="100" w:leftChars="2500"/>
    </w:pPr>
    <w:rPr>
      <w:rFonts w:ascii="宋体" w:hAnsi="宋体"/>
      <w:color w:val="000000"/>
      <w:sz w:val="24"/>
    </w:rPr>
  </w:style>
  <w:style w:type="paragraph" w:styleId="10">
    <w:name w:val="Body Text Indent 2"/>
    <w:basedOn w:val="1"/>
    <w:qFormat/>
    <w:uiPriority w:val="0"/>
    <w:pPr>
      <w:spacing w:line="440" w:lineRule="exact"/>
      <w:ind w:firstLine="538"/>
    </w:pPr>
    <w:rPr>
      <w:rFonts w:ascii="仿宋_GB2312" w:eastAsia="仿宋_GB2312"/>
      <w:sz w:val="32"/>
    </w:r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qFormat/>
    <w:uiPriority w:val="0"/>
    <w:pPr>
      <w:spacing w:line="360" w:lineRule="exact"/>
      <w:ind w:firstLine="480" w:firstLineChars="200"/>
    </w:pPr>
    <w:rPr>
      <w:rFonts w:ascii="仿宋_GB2312" w:eastAsia="仿宋_GB2312"/>
      <w:sz w:val="24"/>
    </w:rPr>
  </w:style>
  <w:style w:type="paragraph" w:styleId="1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annotation subject"/>
    <w:basedOn w:val="5"/>
    <w:next w:val="5"/>
    <w:semiHidden/>
    <w:qFormat/>
    <w:uiPriority w:val="0"/>
    <w:rPr>
      <w:b/>
      <w:bCs/>
    </w:rPr>
  </w:style>
  <w:style w:type="table" w:styleId="19">
    <w:name w:val="Table Grid"/>
    <w:basedOn w:val="18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qFormat/>
    <w:uiPriority w:val="0"/>
    <w:rPr>
      <w:b/>
      <w:bCs/>
    </w:rPr>
  </w:style>
  <w:style w:type="character" w:styleId="22">
    <w:name w:val="page number"/>
    <w:basedOn w:val="20"/>
    <w:qFormat/>
    <w:uiPriority w:val="0"/>
  </w:style>
  <w:style w:type="character" w:styleId="23">
    <w:name w:val="Hyperlink"/>
    <w:qFormat/>
    <w:uiPriority w:val="0"/>
    <w:rPr>
      <w:color w:val="0000FF"/>
      <w:u w:val="single"/>
    </w:rPr>
  </w:style>
  <w:style w:type="character" w:styleId="24">
    <w:name w:val="annotation reference"/>
    <w:semiHidden/>
    <w:qFormat/>
    <w:uiPriority w:val="0"/>
    <w:rPr>
      <w:sz w:val="21"/>
      <w:szCs w:val="21"/>
    </w:rPr>
  </w:style>
  <w:style w:type="character" w:customStyle="1" w:styleId="25">
    <w:name w:val="纯文本 字符"/>
    <w:link w:val="8"/>
    <w:semiHidden/>
    <w:qFormat/>
    <w:locked/>
    <w:uiPriority w:val="0"/>
    <w:rPr>
      <w:rFonts w:ascii="宋体" w:eastAsia="宋体"/>
      <w:kern w:val="2"/>
      <w:sz w:val="24"/>
      <w:lang w:val="en-US" w:eastAsia="zh-CN" w:bidi="ar-SA"/>
    </w:rPr>
  </w:style>
  <w:style w:type="character" w:customStyle="1" w:styleId="26">
    <w:name w:val="页脚 字符"/>
    <w:link w:val="12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7">
    <w:name w:val="tit021"/>
    <w:qFormat/>
    <w:uiPriority w:val="0"/>
    <w:rPr>
      <w:sz w:val="14"/>
      <w:szCs w:val="14"/>
      <w:u w:val="none"/>
    </w:rPr>
  </w:style>
  <w:style w:type="character" w:customStyle="1" w:styleId="28">
    <w:name w:val="apple-style-span"/>
    <w:basedOn w:val="20"/>
    <w:qFormat/>
    <w:uiPriority w:val="0"/>
  </w:style>
  <w:style w:type="character" w:customStyle="1" w:styleId="29">
    <w:name w:val=" Char Char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0">
    <w:name w:val="正文文本缩进 字符"/>
    <w:link w:val="7"/>
    <w:qFormat/>
    <w:uiPriority w:val="0"/>
    <w:rPr>
      <w:rFonts w:ascii="仿宋_GB2312" w:eastAsia="仿宋_GB2312"/>
      <w:kern w:val="2"/>
      <w:sz w:val="28"/>
      <w:szCs w:val="24"/>
      <w:lang w:val="en-US" w:eastAsia="zh-CN" w:bidi="ar-SA"/>
    </w:rPr>
  </w:style>
  <w:style w:type="character" w:customStyle="1" w:styleId="31">
    <w:name w:val="日期 字符"/>
    <w:link w:val="9"/>
    <w:qFormat/>
    <w:uiPriority w:val="0"/>
    <w:rPr>
      <w:rFonts w:ascii="宋体" w:hAnsi="宋体"/>
      <w:color w:val="000000"/>
      <w:kern w:val="2"/>
      <w:sz w:val="24"/>
      <w:szCs w:val="24"/>
    </w:rPr>
  </w:style>
  <w:style w:type="paragraph" w:customStyle="1" w:styleId="32">
    <w:name w:val=" Char Char Char Char Char Char Char Char Char Char Char Char Char Char Char Char Char Char Char Char Char Char Char Char Char Char Char Char Char Char"/>
    <w:basedOn w:val="2"/>
    <w:qFormat/>
    <w:uiPriority w:val="0"/>
    <w:pPr>
      <w:snapToGrid w:val="0"/>
      <w:spacing w:before="240" w:beforeLines="0" w:after="240" w:afterLines="0" w:line="348" w:lineRule="auto"/>
    </w:pPr>
    <w:rPr>
      <w:rFonts w:ascii="Tahoma" w:hAnsi="Tahoma"/>
      <w:bCs w:val="0"/>
      <w:sz w:val="24"/>
      <w:szCs w:val="20"/>
    </w:rPr>
  </w:style>
  <w:style w:type="paragraph" w:customStyle="1" w:styleId="33">
    <w:name w:val="Char Char Char Char Char Char Char"/>
    <w:basedOn w:val="1"/>
    <w:qFormat/>
    <w:uiPriority w:val="0"/>
    <w:pPr>
      <w:tabs>
        <w:tab w:val="left" w:pos="1500"/>
      </w:tabs>
      <w:snapToGrid w:val="0"/>
      <w:jc w:val="center"/>
    </w:pPr>
    <w:rPr>
      <w:rFonts w:ascii="宋体" w:hAnsi="宋体" w:cs="Arial"/>
      <w:b/>
      <w:bCs/>
      <w:sz w:val="24"/>
    </w:rPr>
  </w:style>
  <w:style w:type="paragraph" w:customStyle="1" w:styleId="34">
    <w:name w:val=" Char2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  <w:style w:type="paragraph" w:customStyle="1" w:styleId="35">
    <w:name w:val=" Char1 Char Char Char"/>
    <w:basedOn w:val="1"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36">
    <w:name w:val=" Char Char Char Char"/>
    <w:basedOn w:val="1"/>
    <w:qFormat/>
    <w:uiPriority w:val="0"/>
    <w:pPr>
      <w:widowControl/>
      <w:spacing w:after="160" w:afterLines="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37">
    <w:name w:val="Char1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ascii="黑体" w:hAnsi="宋体" w:eastAsia="仿宋_GB2312"/>
      <w:sz w:val="24"/>
    </w:rPr>
  </w:style>
  <w:style w:type="paragraph" w:customStyle="1" w:styleId="38">
    <w:name w:val="Char Char Char Char Char Char Char Char Char Char Char Char Char Char Char Char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 w:eastAsia="仿宋_GB2312"/>
      <w:kern w:val="0"/>
      <w:sz w:val="30"/>
      <w:szCs w:val="30"/>
      <w:lang w:eastAsia="en-US"/>
    </w:rPr>
  </w:style>
  <w:style w:type="paragraph" w:customStyle="1" w:styleId="39">
    <w:name w:val=" Char Char Char Char Char Char Char Char Char Char Char Char Char Char Char Char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  <w:style w:type="paragraph" w:customStyle="1" w:styleId="40">
    <w:name w:val="Char1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  <w:style w:type="paragraph" w:customStyle="1" w:styleId="41">
    <w:name w:val=" Char Char Char Char Char Char1 Char Char Char Char Char Char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  <w:style w:type="paragraph" w:customStyle="1" w:styleId="42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43">
    <w:name w:val=" Char Char Char Char Char Char1 Char Char Char Char Char Char Char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  <w:style w:type="paragraph" w:customStyle="1" w:styleId="44">
    <w:name w:val="Char2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  <w:style w:type="paragraph" w:customStyle="1" w:styleId="4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46">
    <w:name w:val="1 Char"/>
    <w:basedOn w:val="2"/>
    <w:qFormat/>
    <w:uiPriority w:val="0"/>
    <w:pPr>
      <w:snapToGrid w:val="0"/>
      <w:spacing w:before="240" w:beforeLines="0" w:after="240" w:afterLines="0" w:line="348" w:lineRule="auto"/>
    </w:pPr>
    <w:rPr>
      <w:rFonts w:ascii="Tahoma" w:hAnsi="Tahoma"/>
      <w:bCs w:val="0"/>
      <w:kern w:val="2"/>
      <w:sz w:val="24"/>
      <w:szCs w:val="20"/>
    </w:rPr>
  </w:style>
  <w:style w:type="paragraph" w:customStyle="1" w:styleId="47">
    <w:name w:val=" Char Char Char Char Char1 Char Char Char Char Char Char Char Char Char Char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  <w:style w:type="paragraph" w:customStyle="1" w:styleId="48">
    <w:name w:val="Char Char1 Char Char Char Char"/>
    <w:basedOn w:val="2"/>
    <w:qFormat/>
    <w:uiPriority w:val="0"/>
    <w:pPr>
      <w:snapToGrid w:val="0"/>
      <w:spacing w:before="240" w:beforeLines="0" w:after="240" w:afterLines="0" w:line="348" w:lineRule="auto"/>
    </w:pPr>
    <w:rPr>
      <w:rFonts w:ascii="Tahoma" w:hAnsi="Tahoma"/>
      <w:bCs w:val="0"/>
      <w:sz w:val="24"/>
      <w:szCs w:val="20"/>
    </w:rPr>
  </w:style>
  <w:style w:type="paragraph" w:customStyle="1" w:styleId="49">
    <w:name w:val="Char Char Char Char"/>
    <w:basedOn w:val="1"/>
    <w:qFormat/>
    <w:uiPriority w:val="0"/>
    <w:pPr>
      <w:widowControl/>
      <w:snapToGrid w:val="0"/>
      <w:spacing w:after="160" w:afterLines="0" w:line="360" w:lineRule="auto"/>
      <w:jc w:val="left"/>
    </w:pPr>
    <w:rPr>
      <w:kern w:val="0"/>
      <w:sz w:val="24"/>
      <w:lang w:eastAsia="en-US"/>
    </w:rPr>
  </w:style>
  <w:style w:type="paragraph" w:customStyle="1" w:styleId="50">
    <w:name w:val=" Char Char Char1 Char Char Char Char"/>
    <w:basedOn w:val="1"/>
    <w:semiHidden/>
    <w:qFormat/>
    <w:uiPriority w:val="0"/>
    <w:rPr>
      <w:szCs w:val="30"/>
    </w:rPr>
  </w:style>
  <w:style w:type="paragraph" w:customStyle="1" w:styleId="51">
    <w:name w:val="默认段落字体 Para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52">
    <w:name w:val=" Char Char Char Char Char Char Char Char1 Char Char Char Char Char Char Char Char Char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  <w:style w:type="paragraph" w:customStyle="1" w:styleId="53">
    <w:name w:val=" Char Char Char Char Char Char Char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  <w:style w:type="paragraph" w:customStyle="1" w:styleId="54">
    <w:name w:val="默认段落字体 Para Char Char Char Char Char Char Char"/>
    <w:basedOn w:val="1"/>
    <w:semiHidden/>
    <w:qFormat/>
    <w:uiPriority w:val="0"/>
    <w:rPr>
      <w:szCs w:val="30"/>
    </w:rPr>
  </w:style>
  <w:style w:type="paragraph" w:customStyle="1" w:styleId="55">
    <w:name w:val="Char Char Char1 Char Char Char Char Char Char Char Char Char Char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  <w:style w:type="paragraph" w:customStyle="1" w:styleId="56">
    <w:name w:val=" Char Char Char1 Char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  <w:style w:type="paragraph" w:customStyle="1" w:styleId="57">
    <w:name w:val=" Char Char2 Char Char Char Char Char Char Char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  <w:style w:type="paragraph" w:customStyle="1" w:styleId="58">
    <w:name w:val="Char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59">
    <w:name w:val=" Char Char Char1 Char Char Char Char Char Char Char Char Char Char Char Char Char Char Char Char Char Char Char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  <w:style w:type="paragraph" w:customStyle="1" w:styleId="60">
    <w:name w:val=" Char Char Char Char Char Char Char Char Char Char Char Char1 Char 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61">
    <w:name w:val=" Char Char Char Char Char Char1 Char Char Char Char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  <w:style w:type="paragraph" w:customStyle="1" w:styleId="62">
    <w:name w:val="Char Char1 Char"/>
    <w:basedOn w:val="2"/>
    <w:qFormat/>
    <w:uiPriority w:val="0"/>
    <w:pPr>
      <w:snapToGrid w:val="0"/>
      <w:spacing w:before="240" w:beforeLines="0" w:after="240" w:afterLines="0" w:line="348" w:lineRule="auto"/>
    </w:pPr>
    <w:rPr>
      <w:rFonts w:ascii="Tahoma" w:hAnsi="Tahoma"/>
      <w:bCs w:val="0"/>
      <w:kern w:val="2"/>
      <w:sz w:val="24"/>
      <w:szCs w:val="20"/>
    </w:rPr>
  </w:style>
  <w:style w:type="paragraph" w:customStyle="1" w:styleId="63">
    <w:name w:val="_Style 62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4">
    <w:name w:val=" Char Char Char1 Char Char Char Char Char Char Char Char Char Char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  <w:style w:type="paragraph" w:customStyle="1" w:styleId="65">
    <w:name w:val=" Char Char Char Char Char Char Char Char Char Char Char Char Char Char Char Char Char Char Char Char Char Char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  <w:style w:type="paragraph" w:customStyle="1" w:styleId="66">
    <w:name w:val=" Char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  <w:style w:type="paragraph" w:customStyle="1" w:styleId="67">
    <w:name w:val=" Char1"/>
    <w:basedOn w:val="2"/>
    <w:qFormat/>
    <w:uiPriority w:val="0"/>
    <w:pPr>
      <w:snapToGrid w:val="0"/>
      <w:spacing w:before="240" w:beforeLines="0" w:after="240" w:afterLines="0" w:line="348" w:lineRule="auto"/>
    </w:pPr>
    <w:rPr>
      <w:rFonts w:ascii="Tahoma" w:hAnsi="Tahoma"/>
      <w:bCs w:val="0"/>
      <w:sz w:val="24"/>
      <w:szCs w:val="20"/>
    </w:rPr>
  </w:style>
  <w:style w:type="paragraph" w:styleId="6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482</Characters>
  <Lines>6</Lines>
  <Paragraphs>1</Paragraphs>
  <TotalTime>31</TotalTime>
  <ScaleCrop>false</ScaleCrop>
  <LinksUpToDate>false</LinksUpToDate>
  <CharactersWithSpaces>537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2020-02-13T02:36:00Z</dcterms:created>
  <dc:creator>dellguo</dc:creator>
  <cp:lastModifiedBy>WPS_1606470806</cp:lastModifiedBy>
  <cp:lastPrinted>2023-04-03T04:29:00Z</cp:lastPrinted>
  <dcterms:modified xsi:type="dcterms:W3CDTF">2023-10-06T03:55:35Z</dcterms:modified>
  <dc:title>重大气象信息专报</dc:title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9AD7CD7C4B5542B3977D7C93C2947893_13</vt:lpwstr>
  </property>
</Properties>
</file>